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58ED" w14:textId="77777777" w:rsidR="00ED498D" w:rsidRPr="00B32FF7" w:rsidRDefault="00ED498D" w:rsidP="0099189F">
      <w:pPr>
        <w:pStyle w:val="13"/>
        <w:rPr>
          <w:rFonts w:ascii="ＭＳ 明朝" w:eastAsia="ＭＳ 明朝" w:hAnsi="ＭＳ 明朝"/>
          <w:sz w:val="21"/>
        </w:rPr>
      </w:pPr>
      <w:hyperlink w:anchor="_top" w:history="1">
        <w:bookmarkStart w:id="0" w:name="_Toc200174892"/>
        <w:r w:rsidRPr="00B32FF7">
          <w:rPr>
            <w:rStyle w:val="aa"/>
            <w:rFonts w:ascii="ＭＳ 明朝" w:eastAsia="ＭＳ 明朝" w:hAnsi="ＭＳ 明朝" w:hint="eastAsia"/>
            <w:sz w:val="21"/>
          </w:rPr>
          <w:t>様式第</w:t>
        </w:r>
        <w:r w:rsidRPr="00B32FF7">
          <w:rPr>
            <w:rStyle w:val="aa"/>
            <w:rFonts w:ascii="ＭＳ 明朝" w:eastAsia="ＭＳ 明朝" w:hAnsi="ＭＳ 明朝"/>
            <w:sz w:val="21"/>
          </w:rPr>
          <w:t>12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号</w:t>
        </w:r>
        <w:r w:rsidRPr="00B32FF7">
          <w:rPr>
            <w:rStyle w:val="aa"/>
            <w:rFonts w:ascii="ＭＳ 明朝" w:eastAsia="ＭＳ 明朝" w:hAnsi="ＭＳ 明朝"/>
            <w:sz w:val="21"/>
          </w:rPr>
          <w:t>(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第</w:t>
        </w:r>
        <w:r w:rsidRPr="00B32FF7">
          <w:rPr>
            <w:rStyle w:val="aa"/>
            <w:rFonts w:ascii="ＭＳ 明朝" w:eastAsia="ＭＳ 明朝" w:hAnsi="ＭＳ 明朝"/>
            <w:sz w:val="21"/>
          </w:rPr>
          <w:t>6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条関係</w:t>
        </w:r>
        <w:r w:rsidRPr="00B32FF7">
          <w:rPr>
            <w:rStyle w:val="aa"/>
            <w:rFonts w:ascii="ＭＳ 明朝" w:eastAsia="ＭＳ 明朝" w:hAnsi="ＭＳ 明朝"/>
            <w:sz w:val="21"/>
          </w:rPr>
          <w:t>)</w:t>
        </w:r>
        <w:bookmarkEnd w:id="0"/>
      </w:hyperlink>
    </w:p>
    <w:p w14:paraId="6D7D533D" w14:textId="77777777" w:rsidR="00ED498D" w:rsidRPr="00B32FF7" w:rsidRDefault="00ED498D" w:rsidP="00880612">
      <w:pPr>
        <w:spacing w:line="360" w:lineRule="auto"/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既存の権利の届出書</w:t>
      </w:r>
    </w:p>
    <w:p w14:paraId="7BEF2E83" w14:textId="77777777" w:rsidR="00ED498D" w:rsidRPr="00B32FF7" w:rsidRDefault="00ED498D" w:rsidP="00880612">
      <w:pPr>
        <w:spacing w:line="360" w:lineRule="auto"/>
        <w:ind w:rightChars="200" w:right="420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 xml:space="preserve">　年　　月　　日</w:t>
      </w:r>
    </w:p>
    <w:p w14:paraId="21D85266" w14:textId="77777777" w:rsidR="00ED498D" w:rsidRPr="00B32FF7" w:rsidRDefault="00ED498D" w:rsidP="00880612">
      <w:pPr>
        <w:spacing w:line="360" w:lineRule="auto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 xml:space="preserve">大分市長　　　　</w:t>
      </w:r>
      <w:r w:rsidR="00880612" w:rsidRPr="00B32FF7">
        <w:rPr>
          <w:rFonts w:ascii="ＭＳ 明朝" w:eastAsia="ＭＳ 明朝" w:hAnsi="ＭＳ 明朝" w:hint="eastAsia"/>
        </w:rPr>
        <w:t xml:space="preserve">　　　　　　</w:t>
      </w:r>
      <w:r w:rsidRPr="00B32FF7">
        <w:rPr>
          <w:rFonts w:ascii="ＭＳ 明朝" w:eastAsia="ＭＳ 明朝" w:hAnsi="ＭＳ 明朝" w:hint="eastAsia"/>
        </w:rPr>
        <w:t>殿</w:t>
      </w:r>
    </w:p>
    <w:p w14:paraId="02DDE1CF" w14:textId="77777777" w:rsidR="00ED498D" w:rsidRPr="00B32FF7" w:rsidRDefault="00ED498D" w:rsidP="00ED498D">
      <w:pPr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2"/>
        <w:gridCol w:w="3813"/>
      </w:tblGrid>
      <w:tr w:rsidR="00ED498D" w:rsidRPr="00B32FF7" w14:paraId="7768CE56" w14:textId="77777777">
        <w:tc>
          <w:tcPr>
            <w:tcW w:w="4692" w:type="dxa"/>
            <w:vAlign w:val="center"/>
          </w:tcPr>
          <w:p w14:paraId="152C7202" w14:textId="77777777" w:rsidR="00ED498D" w:rsidRPr="00B32FF7" w:rsidRDefault="00ED498D" w:rsidP="00AB6201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届出者</w:t>
            </w:r>
          </w:p>
        </w:tc>
        <w:tc>
          <w:tcPr>
            <w:tcW w:w="3813" w:type="dxa"/>
            <w:vAlign w:val="center"/>
          </w:tcPr>
          <w:p w14:paraId="651E65DB" w14:textId="77777777" w:rsidR="00ED498D" w:rsidRPr="00B32FF7" w:rsidRDefault="00ED498D" w:rsidP="00AB6201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所</w:t>
            </w:r>
          </w:p>
          <w:p w14:paraId="5A367D11" w14:textId="77777777" w:rsidR="00ED498D" w:rsidRPr="00B32FF7" w:rsidRDefault="00ED498D" w:rsidP="00AB6201">
            <w:pPr>
              <w:spacing w:line="360" w:lineRule="exact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0AC0BF4B" w14:textId="77777777" w:rsidR="00ED498D" w:rsidRDefault="00993B49" w:rsidP="00ED49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14429A" wp14:editId="134BEAB6">
                <wp:simplePos x="0" y="0"/>
                <wp:positionH relativeFrom="column">
                  <wp:posOffset>3050697</wp:posOffset>
                </wp:positionH>
                <wp:positionV relativeFrom="paragraph">
                  <wp:posOffset>20214</wp:posOffset>
                </wp:positionV>
                <wp:extent cx="1762760" cy="419100"/>
                <wp:effectExtent l="0" t="0" r="27940" b="19050"/>
                <wp:wrapNone/>
                <wp:docPr id="20" name="大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F0C68B" w14:textId="77777777" w:rsidR="000A2889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法人その他の団体にあっては、その</w:t>
                            </w:r>
                          </w:p>
                          <w:p w14:paraId="26FDB36A" w14:textId="77777777" w:rsidR="000A2889" w:rsidRPr="00B565B0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名称及び所在地並びに代表者の氏名</w:t>
                            </w:r>
                          </w:p>
                          <w:p w14:paraId="6DD8B914" w14:textId="77777777" w:rsidR="000A2889" w:rsidRPr="00B565B0" w:rsidRDefault="000A2889" w:rsidP="00993B4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442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margin-left:240.2pt;margin-top:1.6pt;width:138.8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">
                <v:textbox inset="0,0,0,0">
                  <w:txbxContent>
                    <w:p w14:paraId="63F0C68B" w14:textId="77777777" w:rsidR="000A2889" w:rsidRDefault="000A2889" w:rsidP="00993B49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法人その他の団体にあっては、その</w:t>
                      </w:r>
                    </w:p>
                    <w:p w14:paraId="26FDB36A" w14:textId="77777777" w:rsidR="000A2889" w:rsidRPr="00B565B0" w:rsidRDefault="000A2889" w:rsidP="00993B49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名称及び所在地並びに代表者の氏名</w:t>
                      </w:r>
                    </w:p>
                    <w:p w14:paraId="6DD8B914" w14:textId="77777777" w:rsidR="000A2889" w:rsidRPr="00B565B0" w:rsidRDefault="000A2889" w:rsidP="00993B4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775213" w14:textId="77777777" w:rsidR="00993B49" w:rsidRDefault="00993B49" w:rsidP="00ED498D">
      <w:pPr>
        <w:rPr>
          <w:rFonts w:ascii="ＭＳ 明朝" w:eastAsia="ＭＳ 明朝" w:hAnsi="ＭＳ 明朝"/>
        </w:rPr>
      </w:pPr>
    </w:p>
    <w:p w14:paraId="3F9474B9" w14:textId="77777777" w:rsidR="00993B49" w:rsidRPr="00B32FF7" w:rsidRDefault="00993B49" w:rsidP="00ED498D">
      <w:pPr>
        <w:rPr>
          <w:rFonts w:ascii="ＭＳ 明朝" w:eastAsia="ＭＳ 明朝" w:hAnsi="ＭＳ 明朝"/>
        </w:rPr>
      </w:pPr>
    </w:p>
    <w:p w14:paraId="3D4EC489" w14:textId="77777777" w:rsidR="00ED498D" w:rsidRPr="00B32FF7" w:rsidRDefault="00ED498D" w:rsidP="00880612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都市計画法第</w:t>
      </w:r>
      <w:r w:rsidRPr="00B32FF7">
        <w:rPr>
          <w:rFonts w:ascii="ＭＳ 明朝" w:eastAsia="ＭＳ 明朝" w:hAnsi="ＭＳ 明朝"/>
        </w:rPr>
        <w:t>34</w:t>
      </w:r>
      <w:r w:rsidRPr="00B32FF7">
        <w:rPr>
          <w:rFonts w:ascii="ＭＳ 明朝" w:eastAsia="ＭＳ 明朝" w:hAnsi="ＭＳ 明朝" w:hint="eastAsia"/>
        </w:rPr>
        <w:t>条第13号の規定により、次のとおり届け出ます。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323"/>
        <w:gridCol w:w="5397"/>
      </w:tblGrid>
      <w:tr w:rsidR="00ED498D" w:rsidRPr="00B32FF7" w14:paraId="09D501EB" w14:textId="77777777">
        <w:trPr>
          <w:cantSplit/>
          <w:trHeight w:hRule="exact" w:val="8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D681C1" w14:textId="77777777" w:rsidR="00ED498D" w:rsidRPr="00B32FF7" w:rsidRDefault="00ED498D" w:rsidP="00FD15AF">
            <w:pPr>
              <w:ind w:left="113" w:right="113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108"/>
              </w:rPr>
              <w:t>届出者の職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業</w:t>
            </w:r>
          </w:p>
          <w:p w14:paraId="6D3C959D" w14:textId="77777777" w:rsidR="00ED498D" w:rsidRPr="00B32FF7" w:rsidRDefault="00ED498D" w:rsidP="00FD15AF">
            <w:pPr>
              <w:ind w:left="113" w:right="113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(法人の場合は業務内容)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49355" w14:textId="77777777" w:rsidR="00ED498D" w:rsidRPr="00B32FF7" w:rsidRDefault="00ED498D" w:rsidP="00AB6201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64E77B8C" w14:textId="77777777">
        <w:trPr>
          <w:cantSplit/>
          <w:trHeight w:hRule="exact" w:val="8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74646" w14:textId="77777777" w:rsidR="00ED498D" w:rsidRPr="00B32FF7" w:rsidRDefault="00ED498D" w:rsidP="00FD15AF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届け出た土地の地名及び地番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FC438" w14:textId="77777777" w:rsidR="00ED498D" w:rsidRPr="00B32FF7" w:rsidRDefault="00ED498D" w:rsidP="00AB6201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0CE757DE" w14:textId="77777777">
        <w:trPr>
          <w:cantSplit/>
          <w:trHeight w:hRule="exact" w:val="8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B9695" w14:textId="77777777" w:rsidR="00ED498D" w:rsidRPr="00B32FF7" w:rsidRDefault="00ED498D" w:rsidP="00FD15AF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届け出た土地の地目及び地積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C9B1B" w14:textId="77777777" w:rsidR="00ED498D" w:rsidRPr="00B32FF7" w:rsidRDefault="00ED498D" w:rsidP="00AB6201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52507BA6" w14:textId="77777777">
        <w:trPr>
          <w:cantSplit/>
          <w:trHeight w:hRule="exact" w:val="80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229932" w14:textId="77777777" w:rsidR="00ED498D" w:rsidRPr="00B32FF7" w:rsidRDefault="00ED498D" w:rsidP="00FD15AF">
            <w:pPr>
              <w:spacing w:line="360" w:lineRule="exact"/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土地又は土地の利用に関する所有権以外の権利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5BD9D3" w14:textId="77777777" w:rsidR="00ED498D" w:rsidRPr="00B32FF7" w:rsidRDefault="00ED498D" w:rsidP="00FD15AF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種類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03224" w14:textId="77777777" w:rsidR="00ED498D" w:rsidRPr="00B32FF7" w:rsidRDefault="00ED498D" w:rsidP="00AB6201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456F2601" w14:textId="77777777">
        <w:trPr>
          <w:cantSplit/>
          <w:trHeight w:hRule="exact" w:val="800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74A470C9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7B4EC" w14:textId="77777777" w:rsidR="00ED498D" w:rsidRPr="00B32FF7" w:rsidRDefault="00ED498D" w:rsidP="00FD15AF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内容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49CC5" w14:textId="77777777" w:rsidR="00ED498D" w:rsidRPr="00B32FF7" w:rsidRDefault="00ED498D" w:rsidP="00AB6201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0F9E1E9A" w14:textId="77777777">
        <w:trPr>
          <w:cantSplit/>
          <w:trHeight w:hRule="exact" w:val="800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5411D88B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AD20B7" w14:textId="77777777" w:rsidR="00ED498D" w:rsidRPr="00B32FF7" w:rsidRDefault="00ED498D" w:rsidP="00FD15AF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取得年月日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CEC9D" w14:textId="77777777" w:rsidR="00ED498D" w:rsidRPr="00B32FF7" w:rsidRDefault="00ED498D" w:rsidP="00AB6201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227B5B10" w14:textId="77777777">
        <w:trPr>
          <w:cantSplit/>
          <w:trHeight w:hRule="exact" w:val="800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08AC13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E1C3C" w14:textId="77777777" w:rsidR="00ED498D" w:rsidRPr="00B32FF7" w:rsidRDefault="00ED498D" w:rsidP="00FD15AF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目的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00A4" w14:textId="77777777" w:rsidR="00ED498D" w:rsidRPr="00B32FF7" w:rsidRDefault="00ED498D" w:rsidP="00AB6201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</w:tbl>
    <w:p w14:paraId="0E83BC95" w14:textId="77777777" w:rsidR="00FD15AF" w:rsidRPr="00B32FF7" w:rsidRDefault="00FD15AF" w:rsidP="00A63BA5">
      <w:pPr>
        <w:pStyle w:val="13"/>
        <w:rPr>
          <w:rFonts w:ascii="ＭＳ 明朝" w:eastAsia="ＭＳ 明朝" w:hAnsi="ＭＳ 明朝" w:hint="eastAsia"/>
        </w:rPr>
      </w:pPr>
    </w:p>
    <w:sectPr w:rsidR="00FD15AF" w:rsidRPr="00B32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76FB" w14:textId="77777777" w:rsidR="000A2889" w:rsidRDefault="000A2889">
      <w:r>
        <w:separator/>
      </w:r>
    </w:p>
  </w:endnote>
  <w:endnote w:type="continuationSeparator" w:id="0">
    <w:p w14:paraId="38903B83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D1BC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7D923" w14:textId="77777777" w:rsidR="000A2889" w:rsidRDefault="000A2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C24B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65609CEC" w14:textId="77777777" w:rsidR="000A2889" w:rsidRDefault="000A2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881D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41E" w14:textId="77777777" w:rsidR="000A2889" w:rsidRDefault="000A2889">
      <w:r>
        <w:separator/>
      </w:r>
    </w:p>
  </w:footnote>
  <w:footnote w:type="continuationSeparator" w:id="0">
    <w:p w14:paraId="477A1992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FF2A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434E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0FDE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92915"/>
    <w:rsid w:val="000A2889"/>
    <w:rsid w:val="000D60ED"/>
    <w:rsid w:val="000F2AEA"/>
    <w:rsid w:val="00113325"/>
    <w:rsid w:val="00147C0F"/>
    <w:rsid w:val="001513DD"/>
    <w:rsid w:val="00197AF1"/>
    <w:rsid w:val="001A0810"/>
    <w:rsid w:val="001B42E2"/>
    <w:rsid w:val="001C5094"/>
    <w:rsid w:val="001C575A"/>
    <w:rsid w:val="001F72C1"/>
    <w:rsid w:val="002075EE"/>
    <w:rsid w:val="002156EA"/>
    <w:rsid w:val="002348C9"/>
    <w:rsid w:val="00246F4A"/>
    <w:rsid w:val="00250F68"/>
    <w:rsid w:val="00256F5D"/>
    <w:rsid w:val="00265FD4"/>
    <w:rsid w:val="00297DB4"/>
    <w:rsid w:val="002D66B7"/>
    <w:rsid w:val="002E4424"/>
    <w:rsid w:val="003013DD"/>
    <w:rsid w:val="0030607F"/>
    <w:rsid w:val="00373DDB"/>
    <w:rsid w:val="003A5CDC"/>
    <w:rsid w:val="003A7A31"/>
    <w:rsid w:val="003C1064"/>
    <w:rsid w:val="0042262A"/>
    <w:rsid w:val="0042667A"/>
    <w:rsid w:val="0043788E"/>
    <w:rsid w:val="0047102F"/>
    <w:rsid w:val="00487387"/>
    <w:rsid w:val="004A4B83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07432"/>
    <w:rsid w:val="00610E87"/>
    <w:rsid w:val="0061640A"/>
    <w:rsid w:val="0064039C"/>
    <w:rsid w:val="006568C6"/>
    <w:rsid w:val="006940B4"/>
    <w:rsid w:val="006A3CD6"/>
    <w:rsid w:val="00763A98"/>
    <w:rsid w:val="00764B15"/>
    <w:rsid w:val="00783D79"/>
    <w:rsid w:val="007B63E8"/>
    <w:rsid w:val="007C598B"/>
    <w:rsid w:val="007E3EF4"/>
    <w:rsid w:val="00814167"/>
    <w:rsid w:val="0083652B"/>
    <w:rsid w:val="00837006"/>
    <w:rsid w:val="00880612"/>
    <w:rsid w:val="00884621"/>
    <w:rsid w:val="008B49FF"/>
    <w:rsid w:val="008C19A1"/>
    <w:rsid w:val="008D7BBB"/>
    <w:rsid w:val="008E37E3"/>
    <w:rsid w:val="008F6A0A"/>
    <w:rsid w:val="00903C3E"/>
    <w:rsid w:val="0091420F"/>
    <w:rsid w:val="0094136E"/>
    <w:rsid w:val="009447AD"/>
    <w:rsid w:val="00970908"/>
    <w:rsid w:val="0099189F"/>
    <w:rsid w:val="00992D48"/>
    <w:rsid w:val="00993B49"/>
    <w:rsid w:val="009A1ED9"/>
    <w:rsid w:val="009A4FDB"/>
    <w:rsid w:val="009C74B8"/>
    <w:rsid w:val="009E15F4"/>
    <w:rsid w:val="00A03B8D"/>
    <w:rsid w:val="00A247DF"/>
    <w:rsid w:val="00A43EAE"/>
    <w:rsid w:val="00A63BA5"/>
    <w:rsid w:val="00A7669B"/>
    <w:rsid w:val="00AA02D9"/>
    <w:rsid w:val="00AB6201"/>
    <w:rsid w:val="00AC24AE"/>
    <w:rsid w:val="00AC520B"/>
    <w:rsid w:val="00AF5E67"/>
    <w:rsid w:val="00B14470"/>
    <w:rsid w:val="00B322A1"/>
    <w:rsid w:val="00B32FF7"/>
    <w:rsid w:val="00B44202"/>
    <w:rsid w:val="00B442B3"/>
    <w:rsid w:val="00B73010"/>
    <w:rsid w:val="00B972B1"/>
    <w:rsid w:val="00BC336B"/>
    <w:rsid w:val="00BF65A2"/>
    <w:rsid w:val="00C276C9"/>
    <w:rsid w:val="00C614C9"/>
    <w:rsid w:val="00C95A92"/>
    <w:rsid w:val="00CD04BE"/>
    <w:rsid w:val="00CF1C58"/>
    <w:rsid w:val="00D55074"/>
    <w:rsid w:val="00D56312"/>
    <w:rsid w:val="00D92CF6"/>
    <w:rsid w:val="00D936E0"/>
    <w:rsid w:val="00DC03EF"/>
    <w:rsid w:val="00DD0020"/>
    <w:rsid w:val="00DD24E6"/>
    <w:rsid w:val="00DD3C40"/>
    <w:rsid w:val="00DD50A8"/>
    <w:rsid w:val="00E0616E"/>
    <w:rsid w:val="00E06E56"/>
    <w:rsid w:val="00E444F3"/>
    <w:rsid w:val="00E51310"/>
    <w:rsid w:val="00E6532E"/>
    <w:rsid w:val="00E8510E"/>
    <w:rsid w:val="00E92A67"/>
    <w:rsid w:val="00EA2773"/>
    <w:rsid w:val="00EB3BA5"/>
    <w:rsid w:val="00EB3BB1"/>
    <w:rsid w:val="00ED498D"/>
    <w:rsid w:val="00F606DD"/>
    <w:rsid w:val="00F73D21"/>
    <w:rsid w:val="00F801AE"/>
    <w:rsid w:val="00F91105"/>
    <w:rsid w:val="00FA1244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321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3BA5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A63BA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63BA5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224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2</cp:revision>
  <cp:lastPrinted>2025-09-02T07:42:00Z</cp:lastPrinted>
  <dcterms:created xsi:type="dcterms:W3CDTF">2026-03-09T02:04:00Z</dcterms:created>
  <dcterms:modified xsi:type="dcterms:W3CDTF">2026-03-09T02:04:00Z</dcterms:modified>
</cp:coreProperties>
</file>