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6F51B" w14:textId="0EE5240D" w:rsidR="00B43262" w:rsidRPr="00B10C62" w:rsidRDefault="00B43262" w:rsidP="00204BFA">
      <w:pPr>
        <w:spacing w:line="360" w:lineRule="auto"/>
        <w:ind w:firstLineChars="100" w:firstLine="22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B10C6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様式第１号（第</w:t>
      </w:r>
      <w:r w:rsidR="004E7BF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７</w:t>
      </w:r>
      <w:r w:rsidRPr="00B10C6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条関係）</w:t>
      </w:r>
    </w:p>
    <w:p w14:paraId="31144A11" w14:textId="726A3189" w:rsidR="00D00157" w:rsidRPr="00B10C62" w:rsidRDefault="00D00157" w:rsidP="00D00157">
      <w:pPr>
        <w:spacing w:line="360" w:lineRule="auto"/>
        <w:ind w:firstLineChars="100" w:firstLine="220"/>
        <w:jc w:val="right"/>
        <w:rPr>
          <w:rFonts w:ascii="ＭＳ 明朝" w:eastAsia="ＭＳ 明朝" w:hAnsi="ＭＳ 明朝"/>
          <w:b/>
          <w:color w:val="000000" w:themeColor="text1"/>
          <w:sz w:val="22"/>
          <w:szCs w:val="24"/>
        </w:rPr>
      </w:pPr>
      <w:r w:rsidRPr="00B10C6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　年　　月　　日　</w:t>
      </w:r>
    </w:p>
    <w:p w14:paraId="2B416AD5" w14:textId="0F282BA8" w:rsidR="00572867" w:rsidRPr="007174C5" w:rsidRDefault="0028404F" w:rsidP="00E86FD1">
      <w:pPr>
        <w:spacing w:line="360" w:lineRule="auto"/>
        <w:ind w:firstLineChars="100" w:firstLine="221"/>
        <w:jc w:val="center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B10C62">
        <w:rPr>
          <w:rFonts w:ascii="ＭＳ 明朝" w:eastAsia="ＭＳ 明朝" w:hAnsi="ＭＳ 明朝" w:hint="eastAsia"/>
          <w:b/>
          <w:color w:val="000000" w:themeColor="text1"/>
          <w:sz w:val="22"/>
          <w:szCs w:val="24"/>
        </w:rPr>
        <w:t>大分市サイクリスト受入設備等導入促進補助金</w:t>
      </w:r>
      <w:r w:rsidR="00B43262" w:rsidRPr="00B10C62">
        <w:rPr>
          <w:rFonts w:ascii="ＭＳ 明朝" w:eastAsia="ＭＳ 明朝" w:hAnsi="ＭＳ 明朝" w:hint="eastAsia"/>
          <w:b/>
          <w:color w:val="000000" w:themeColor="text1"/>
          <w:sz w:val="22"/>
          <w:szCs w:val="24"/>
        </w:rPr>
        <w:t>交付申請書兼</w:t>
      </w:r>
      <w:r w:rsidR="00A05550" w:rsidRPr="00B10C62">
        <w:rPr>
          <w:rFonts w:ascii="ＭＳ 明朝" w:eastAsia="ＭＳ 明朝" w:hAnsi="ＭＳ 明朝" w:hint="eastAsia"/>
          <w:b/>
          <w:color w:val="000000" w:themeColor="text1"/>
          <w:sz w:val="22"/>
          <w:szCs w:val="24"/>
        </w:rPr>
        <w:t>実績報告書</w:t>
      </w:r>
    </w:p>
    <w:p w14:paraId="10612D27" w14:textId="131F8B59" w:rsidR="00B43262" w:rsidRPr="00B10C62" w:rsidRDefault="00B43262" w:rsidP="0091626D">
      <w:pPr>
        <w:spacing w:line="360" w:lineRule="auto"/>
        <w:ind w:firstLineChars="100" w:firstLine="22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B10C6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大分市長　</w:t>
      </w:r>
      <w:r w:rsidR="00492E8F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　　　　</w:t>
      </w:r>
      <w:r w:rsidRPr="00B10C6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殿</w:t>
      </w:r>
    </w:p>
    <w:p w14:paraId="7B0DE8B0" w14:textId="26A8EAFD" w:rsidR="00B43262" w:rsidRPr="00B10C62" w:rsidRDefault="005E610F" w:rsidP="0091626D">
      <w:pPr>
        <w:ind w:firstLineChars="1600" w:firstLine="352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B10C6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申請者　　　　</w:t>
      </w:r>
      <w:r w:rsidR="003E602A" w:rsidRPr="00B10C6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　</w:t>
      </w:r>
      <w:r w:rsidR="00B43262" w:rsidRPr="00B10C6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〒</w:t>
      </w:r>
    </w:p>
    <w:p w14:paraId="5AED314E" w14:textId="2C18081E" w:rsidR="003E602A" w:rsidRPr="00B10C62" w:rsidRDefault="003E602A" w:rsidP="003E602A">
      <w:pPr>
        <w:ind w:right="880" w:firstLineChars="3350" w:firstLine="4837"/>
        <w:rPr>
          <w:rFonts w:ascii="ＭＳ 明朝" w:eastAsia="ＭＳ 明朝" w:hAnsi="ＭＳ 明朝"/>
          <w:color w:val="000000" w:themeColor="text1"/>
          <w:w w:val="66"/>
          <w:sz w:val="22"/>
          <w:szCs w:val="24"/>
        </w:rPr>
      </w:pPr>
      <w:r w:rsidRPr="00B10C62">
        <w:rPr>
          <w:rFonts w:ascii="ＭＳ 明朝" w:eastAsia="ＭＳ 明朝" w:hAnsi="ＭＳ 明朝" w:hint="eastAsia"/>
          <w:color w:val="000000" w:themeColor="text1"/>
          <w:w w:val="66"/>
          <w:sz w:val="22"/>
          <w:szCs w:val="24"/>
        </w:rPr>
        <w:t>所在地又は住所</w:t>
      </w:r>
      <w:r w:rsidR="009028BE" w:rsidRPr="00B10C62">
        <w:rPr>
          <w:rFonts w:ascii="ＭＳ 明朝" w:eastAsia="ＭＳ 明朝" w:hAnsi="ＭＳ 明朝" w:hint="eastAsia"/>
          <w:color w:val="000000" w:themeColor="text1"/>
          <w:w w:val="66"/>
          <w:sz w:val="22"/>
          <w:szCs w:val="24"/>
        </w:rPr>
        <w:t xml:space="preserve">　</w:t>
      </w:r>
    </w:p>
    <w:p w14:paraId="2F80EEC9" w14:textId="4D18D101" w:rsidR="007174C5" w:rsidRDefault="007174C5" w:rsidP="003E602A">
      <w:pPr>
        <w:ind w:right="880" w:firstLineChars="2200" w:firstLine="4840"/>
        <w:rPr>
          <w:rFonts w:ascii="ＭＳ 明朝" w:eastAsia="ＭＳ 明朝" w:hAnsi="ＭＳ 明朝"/>
          <w:color w:val="000000" w:themeColor="text1"/>
          <w:sz w:val="22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フリガナ</w:t>
      </w:r>
    </w:p>
    <w:p w14:paraId="73DE00D7" w14:textId="5C908666" w:rsidR="003E602A" w:rsidRPr="00B10C62" w:rsidRDefault="003E602A" w:rsidP="003E602A">
      <w:pPr>
        <w:ind w:right="880" w:firstLineChars="2200" w:firstLine="484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B10C6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事業者名</w:t>
      </w:r>
      <w:r w:rsidR="009028BE" w:rsidRPr="00B10C6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</w:t>
      </w:r>
    </w:p>
    <w:p w14:paraId="491D1F7C" w14:textId="573590E0" w:rsidR="003E602A" w:rsidRPr="00B10C62" w:rsidRDefault="003E602A" w:rsidP="003E602A">
      <w:pPr>
        <w:ind w:right="880" w:firstLineChars="2200" w:firstLine="484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B10C6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フリガナ</w:t>
      </w:r>
      <w:r w:rsidR="009028BE" w:rsidRPr="00B10C6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</w:t>
      </w:r>
    </w:p>
    <w:p w14:paraId="6564C88D" w14:textId="3D03CAE0" w:rsidR="003E602A" w:rsidRPr="00B10C62" w:rsidRDefault="003E602A" w:rsidP="003E602A">
      <w:pPr>
        <w:ind w:right="880" w:firstLineChars="2200" w:firstLine="484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B10C6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代表者名</w:t>
      </w:r>
      <w:r w:rsidR="009028BE" w:rsidRPr="00B10C6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</w:t>
      </w:r>
    </w:p>
    <w:p w14:paraId="0FD9EAC9" w14:textId="5943954B" w:rsidR="00B43262" w:rsidRPr="00B10C62" w:rsidRDefault="003E602A" w:rsidP="00523409">
      <w:pPr>
        <w:ind w:firstLineChars="2200" w:firstLine="484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B10C6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生年月日　</w:t>
      </w:r>
      <w:r w:rsidR="00572867" w:rsidRPr="00B10C6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</w:t>
      </w:r>
    </w:p>
    <w:p w14:paraId="118938E9" w14:textId="558AC39F" w:rsidR="006926A6" w:rsidRPr="00B10C62" w:rsidRDefault="003E602A" w:rsidP="0091626D">
      <w:pPr>
        <w:ind w:leftChars="2300" w:left="483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B10C6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担当者名</w:t>
      </w:r>
      <w:r w:rsidR="009028BE" w:rsidRPr="00B10C6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</w:t>
      </w:r>
    </w:p>
    <w:p w14:paraId="70227CFD" w14:textId="57B5E627" w:rsidR="003E602A" w:rsidRPr="00B10C62" w:rsidRDefault="003E602A" w:rsidP="006926A6">
      <w:pPr>
        <w:ind w:leftChars="2300" w:left="4830" w:firstLineChars="500" w:firstLine="90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B10C62">
        <w:rPr>
          <w:rFonts w:ascii="ＭＳ 明朝" w:eastAsia="ＭＳ 明朝" w:hAnsi="ＭＳ 明朝" w:hint="eastAsia"/>
          <w:color w:val="000000" w:themeColor="text1"/>
          <w:sz w:val="18"/>
          <w:szCs w:val="24"/>
        </w:rPr>
        <w:t>（代表者と同じ場合</w:t>
      </w:r>
      <w:r w:rsidR="00492E8F">
        <w:rPr>
          <w:rFonts w:ascii="ＭＳ 明朝" w:eastAsia="ＭＳ 明朝" w:hAnsi="ＭＳ 明朝" w:hint="eastAsia"/>
          <w:color w:val="000000" w:themeColor="text1"/>
          <w:sz w:val="18"/>
          <w:szCs w:val="24"/>
        </w:rPr>
        <w:t>は、</w:t>
      </w:r>
      <w:r w:rsidRPr="00B10C62">
        <w:rPr>
          <w:rFonts w:ascii="ＭＳ 明朝" w:eastAsia="ＭＳ 明朝" w:hAnsi="ＭＳ 明朝" w:hint="eastAsia"/>
          <w:color w:val="000000" w:themeColor="text1"/>
          <w:sz w:val="18"/>
          <w:szCs w:val="24"/>
        </w:rPr>
        <w:t>記入不要）</w:t>
      </w:r>
    </w:p>
    <w:p w14:paraId="3610D4A5" w14:textId="477F9935" w:rsidR="00B43262" w:rsidRPr="00B10C62" w:rsidRDefault="00B43262" w:rsidP="0091626D">
      <w:pPr>
        <w:ind w:leftChars="2300" w:left="483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10C6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電話番号</w:t>
      </w:r>
      <w:r w:rsidR="009028BE" w:rsidRPr="00B10C6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</w:t>
      </w:r>
    </w:p>
    <w:p w14:paraId="3EBA9D8D" w14:textId="3C73A0CA" w:rsidR="00B43262" w:rsidRPr="00B10C62" w:rsidRDefault="0028404F" w:rsidP="00A94DB0">
      <w:pPr>
        <w:spacing w:line="360" w:lineRule="auto"/>
        <w:ind w:firstLineChars="100" w:firstLine="22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B10C6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大分市サイクリスト受入設備等導入促進補助金</w:t>
      </w:r>
      <w:r w:rsidR="00B43262" w:rsidRPr="00B10C6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交付要綱第</w:t>
      </w:r>
      <w:r w:rsidR="004E7BF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７</w:t>
      </w:r>
      <w:r w:rsidR="00B43262" w:rsidRPr="00B10C6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条の規定により</w:t>
      </w:r>
      <w:r w:rsidR="00A94DB0" w:rsidRPr="00B10C6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、裏面の同意・誓約事項に同意・誓約の上、</w:t>
      </w:r>
      <w:r w:rsidR="00B43262" w:rsidRPr="00B10C6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次のとおり申請します。</w:t>
      </w:r>
    </w:p>
    <w:tbl>
      <w:tblPr>
        <w:tblStyle w:val="a5"/>
        <w:tblW w:w="10517" w:type="dxa"/>
        <w:tblLook w:val="04A0" w:firstRow="1" w:lastRow="0" w:firstColumn="1" w:lastColumn="0" w:noHBand="0" w:noVBand="1"/>
      </w:tblPr>
      <w:tblGrid>
        <w:gridCol w:w="2405"/>
        <w:gridCol w:w="567"/>
        <w:gridCol w:w="1701"/>
        <w:gridCol w:w="4253"/>
        <w:gridCol w:w="1591"/>
      </w:tblGrid>
      <w:tr w:rsidR="00B10C62" w:rsidRPr="00B10C62" w14:paraId="460DB1F0" w14:textId="77777777" w:rsidTr="001C0FA7">
        <w:trPr>
          <w:trHeight w:val="571"/>
        </w:trPr>
        <w:tc>
          <w:tcPr>
            <w:tcW w:w="4673" w:type="dxa"/>
            <w:gridSpan w:val="3"/>
          </w:tcPr>
          <w:p w14:paraId="7AD8AA7D" w14:textId="77777777" w:rsidR="001C0FA7" w:rsidRPr="00B10C62" w:rsidRDefault="001C0FA7" w:rsidP="001C0FA7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補助対象経費</w:t>
            </w:r>
          </w:p>
          <w:p w14:paraId="304378F5" w14:textId="65116F4D" w:rsidR="001C0FA7" w:rsidRPr="00B10C62" w:rsidRDefault="001C0FA7" w:rsidP="001C0F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※設備の購入に係る費用</w:t>
            </w:r>
          </w:p>
        </w:tc>
        <w:tc>
          <w:tcPr>
            <w:tcW w:w="4253" w:type="dxa"/>
            <w:tcBorders>
              <w:right w:val="single" w:sz="4" w:space="0" w:color="FFFFFF" w:themeColor="background1"/>
            </w:tcBorders>
            <w:vAlign w:val="center"/>
          </w:tcPr>
          <w:p w14:paraId="5B43565E" w14:textId="390BD6CF" w:rsidR="001C0FA7" w:rsidRPr="00B10C62" w:rsidRDefault="001C0FA7" w:rsidP="001C0FA7">
            <w:pPr>
              <w:ind w:firstLineChars="900" w:firstLine="1980"/>
              <w:jc w:val="righ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円</w:t>
            </w:r>
          </w:p>
        </w:tc>
        <w:tc>
          <w:tcPr>
            <w:tcW w:w="1591" w:type="dxa"/>
            <w:tcBorders>
              <w:left w:val="single" w:sz="4" w:space="0" w:color="FFFFFF" w:themeColor="background1"/>
            </w:tcBorders>
            <w:vAlign w:val="center"/>
          </w:tcPr>
          <w:p w14:paraId="21EE17A4" w14:textId="2CD53DB1" w:rsidR="001C0FA7" w:rsidRPr="00B10C62" w:rsidRDefault="001C0FA7" w:rsidP="001C0FA7">
            <w:pPr>
              <w:ind w:firstLineChars="36" w:firstLine="79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（税抜）</w:t>
            </w:r>
          </w:p>
        </w:tc>
      </w:tr>
      <w:tr w:rsidR="00B10C62" w:rsidRPr="00B10C62" w14:paraId="5D485C5B" w14:textId="77777777" w:rsidTr="00E86FD1">
        <w:trPr>
          <w:trHeight w:val="474"/>
        </w:trPr>
        <w:tc>
          <w:tcPr>
            <w:tcW w:w="4673" w:type="dxa"/>
            <w:gridSpan w:val="3"/>
          </w:tcPr>
          <w:p w14:paraId="1CE71507" w14:textId="77777777" w:rsidR="001C0FA7" w:rsidRPr="00B10C62" w:rsidRDefault="001C0FA7" w:rsidP="001C0FA7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申請額</w:t>
            </w:r>
          </w:p>
          <w:p w14:paraId="16702958" w14:textId="3C319B77" w:rsidR="001C0FA7" w:rsidRPr="00B10C62" w:rsidRDefault="001C0FA7" w:rsidP="001C0F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※「補助対象経費」の２分の１で、千円未満切捨て</w:t>
            </w:r>
          </w:p>
        </w:tc>
        <w:tc>
          <w:tcPr>
            <w:tcW w:w="4253" w:type="dxa"/>
            <w:tcBorders>
              <w:right w:val="single" w:sz="4" w:space="0" w:color="FFFFFF" w:themeColor="background1"/>
            </w:tcBorders>
            <w:vAlign w:val="center"/>
          </w:tcPr>
          <w:p w14:paraId="5A4452EC" w14:textId="523D0152" w:rsidR="001C0FA7" w:rsidRPr="00B10C62" w:rsidRDefault="001C0FA7" w:rsidP="001C0FA7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円</w:t>
            </w:r>
          </w:p>
        </w:tc>
        <w:tc>
          <w:tcPr>
            <w:tcW w:w="1591" w:type="dxa"/>
            <w:tcBorders>
              <w:left w:val="single" w:sz="4" w:space="0" w:color="FFFFFF" w:themeColor="background1"/>
            </w:tcBorders>
            <w:vAlign w:val="center"/>
          </w:tcPr>
          <w:p w14:paraId="6330AC21" w14:textId="39BB1C95" w:rsidR="001C0FA7" w:rsidRPr="00B10C62" w:rsidRDefault="001C0FA7" w:rsidP="001C0FA7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10C62" w:rsidRPr="00B10C62" w14:paraId="26B4C1DD" w14:textId="77777777" w:rsidTr="00E86FD1">
        <w:trPr>
          <w:trHeight w:val="584"/>
        </w:trPr>
        <w:tc>
          <w:tcPr>
            <w:tcW w:w="4673" w:type="dxa"/>
            <w:gridSpan w:val="3"/>
          </w:tcPr>
          <w:p w14:paraId="34BD1149" w14:textId="4BC13A2A" w:rsidR="0028404F" w:rsidRPr="00B10C62" w:rsidRDefault="0028404F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設置店舗名</w:t>
            </w:r>
          </w:p>
        </w:tc>
        <w:tc>
          <w:tcPr>
            <w:tcW w:w="5844" w:type="dxa"/>
            <w:gridSpan w:val="2"/>
          </w:tcPr>
          <w:p w14:paraId="544CF08A" w14:textId="77777777" w:rsidR="0028404F" w:rsidRPr="00B10C62" w:rsidRDefault="0028404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10C62" w:rsidRPr="00B10C62" w14:paraId="7191C0A2" w14:textId="77777777" w:rsidTr="00E86FD1">
        <w:trPr>
          <w:trHeight w:val="706"/>
        </w:trPr>
        <w:tc>
          <w:tcPr>
            <w:tcW w:w="4673" w:type="dxa"/>
            <w:gridSpan w:val="3"/>
          </w:tcPr>
          <w:p w14:paraId="3C0BFE41" w14:textId="5625FEAB" w:rsidR="00B43262" w:rsidRPr="00B10C62" w:rsidRDefault="0028404F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設置</w:t>
            </w:r>
            <w:r w:rsidR="00DC303D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所在地</w:t>
            </w:r>
          </w:p>
          <w:p w14:paraId="3325CC5F" w14:textId="0AA7C92E" w:rsidR="00B43262" w:rsidRPr="00B10C62" w:rsidRDefault="0028404F" w:rsidP="0028404F">
            <w:pPr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※申請者</w:t>
            </w:r>
            <w:r w:rsidR="00DC303D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所在地又は住所</w:t>
            </w:r>
            <w:r w:rsidRPr="00B10C62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と同じ場合</w:t>
            </w:r>
            <w:r w:rsidR="00DC303D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は、</w:t>
            </w:r>
            <w:r w:rsidR="00B43262" w:rsidRPr="00B10C62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記入不要</w:t>
            </w:r>
          </w:p>
        </w:tc>
        <w:tc>
          <w:tcPr>
            <w:tcW w:w="5844" w:type="dxa"/>
            <w:gridSpan w:val="2"/>
          </w:tcPr>
          <w:p w14:paraId="4C1E1A4C" w14:textId="77777777" w:rsidR="00B43262" w:rsidRPr="00B10C62" w:rsidRDefault="00B43262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〒</w:t>
            </w:r>
          </w:p>
          <w:p w14:paraId="39E3C1E2" w14:textId="77777777" w:rsidR="00B43262" w:rsidRPr="00B10C62" w:rsidRDefault="00B4326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大分市</w:t>
            </w:r>
          </w:p>
        </w:tc>
      </w:tr>
      <w:tr w:rsidR="00B10C62" w:rsidRPr="00B10C62" w14:paraId="224B4A7A" w14:textId="77777777" w:rsidTr="00F40A7D">
        <w:trPr>
          <w:trHeight w:val="472"/>
        </w:trPr>
        <w:tc>
          <w:tcPr>
            <w:tcW w:w="2405" w:type="dxa"/>
            <w:vMerge w:val="restart"/>
          </w:tcPr>
          <w:p w14:paraId="168C104B" w14:textId="72E782AF" w:rsidR="0028404F" w:rsidRPr="00B10C62" w:rsidRDefault="0028404F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製品名等</w:t>
            </w:r>
          </w:p>
          <w:p w14:paraId="1659C7D8" w14:textId="77777777" w:rsidR="0028404F" w:rsidRPr="00B10C62" w:rsidRDefault="0028404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64FFCCD" w14:textId="489083F8" w:rsidR="0028404F" w:rsidRPr="00B10C62" w:rsidRDefault="00F40A7D" w:rsidP="00F40A7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設備①</w:t>
            </w:r>
          </w:p>
        </w:tc>
        <w:tc>
          <w:tcPr>
            <w:tcW w:w="1701" w:type="dxa"/>
          </w:tcPr>
          <w:p w14:paraId="0D545E99" w14:textId="2C74B235" w:rsidR="0028404F" w:rsidRPr="00B10C62" w:rsidRDefault="0028404F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設備</w:t>
            </w:r>
            <w:r w:rsidR="00F40A7D" w:rsidRPr="00B10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種類</w:t>
            </w:r>
          </w:p>
        </w:tc>
        <w:tc>
          <w:tcPr>
            <w:tcW w:w="5844" w:type="dxa"/>
            <w:gridSpan w:val="2"/>
          </w:tcPr>
          <w:p w14:paraId="145878DC" w14:textId="63303027" w:rsidR="0028404F" w:rsidRPr="00B10C62" w:rsidRDefault="0028404F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□サイクルラック</w:t>
            </w:r>
            <w:r w:rsidR="00942700" w:rsidRPr="00B10C62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等</w:t>
            </w:r>
            <w:r w:rsidRPr="00B10C62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□フロアポンプ　</w:t>
            </w:r>
          </w:p>
          <w:p w14:paraId="78BDBEBD" w14:textId="5A03296F" w:rsidR="0028404F" w:rsidRPr="00B10C62" w:rsidRDefault="0028404F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□自転車修理</w:t>
            </w:r>
            <w:r w:rsidR="00745075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用</w:t>
            </w:r>
            <w:r w:rsidRPr="00B10C62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工具</w:t>
            </w:r>
            <w:r w:rsidR="00754E5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□付属品</w:t>
            </w:r>
          </w:p>
        </w:tc>
      </w:tr>
      <w:tr w:rsidR="00B10C62" w:rsidRPr="00B10C62" w14:paraId="32E84F44" w14:textId="77777777" w:rsidTr="00F40A7D">
        <w:trPr>
          <w:trHeight w:val="472"/>
        </w:trPr>
        <w:tc>
          <w:tcPr>
            <w:tcW w:w="2405" w:type="dxa"/>
            <w:vMerge/>
          </w:tcPr>
          <w:p w14:paraId="3B5691D6" w14:textId="77777777" w:rsidR="0028404F" w:rsidRPr="00B10C62" w:rsidRDefault="0028404F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3414C94" w14:textId="77777777" w:rsidR="0028404F" w:rsidRPr="00B10C62" w:rsidRDefault="0028404F" w:rsidP="00F40A7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1701" w:type="dxa"/>
          </w:tcPr>
          <w:p w14:paraId="03258D59" w14:textId="51ED7527" w:rsidR="0028404F" w:rsidRPr="00B10C62" w:rsidRDefault="0028404F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メーカー名</w:t>
            </w:r>
          </w:p>
        </w:tc>
        <w:tc>
          <w:tcPr>
            <w:tcW w:w="5844" w:type="dxa"/>
            <w:gridSpan w:val="2"/>
          </w:tcPr>
          <w:p w14:paraId="52AC3133" w14:textId="77777777" w:rsidR="0028404F" w:rsidRPr="00B10C62" w:rsidRDefault="0028404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10C62" w:rsidRPr="00B10C62" w14:paraId="3D638F7B" w14:textId="77777777" w:rsidTr="00F40A7D">
        <w:trPr>
          <w:trHeight w:val="448"/>
        </w:trPr>
        <w:tc>
          <w:tcPr>
            <w:tcW w:w="2405" w:type="dxa"/>
            <w:vMerge/>
          </w:tcPr>
          <w:p w14:paraId="3D7500DD" w14:textId="77777777" w:rsidR="0028404F" w:rsidRPr="00B10C62" w:rsidRDefault="0028404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039CCBBD" w14:textId="30626B61" w:rsidR="0028404F" w:rsidRPr="00B10C62" w:rsidRDefault="0028404F" w:rsidP="00F40A7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1701" w:type="dxa"/>
          </w:tcPr>
          <w:p w14:paraId="4CAEF042" w14:textId="4ABE4646" w:rsidR="0028404F" w:rsidRPr="00B10C62" w:rsidRDefault="0028404F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商品名・型番</w:t>
            </w:r>
          </w:p>
        </w:tc>
        <w:tc>
          <w:tcPr>
            <w:tcW w:w="5844" w:type="dxa"/>
            <w:gridSpan w:val="2"/>
          </w:tcPr>
          <w:p w14:paraId="6E43E2E0" w14:textId="77777777" w:rsidR="0028404F" w:rsidRPr="00B10C62" w:rsidRDefault="0028404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10C62" w:rsidRPr="00B10C62" w14:paraId="41B282AE" w14:textId="77777777" w:rsidTr="00F40A7D">
        <w:trPr>
          <w:trHeight w:val="448"/>
        </w:trPr>
        <w:tc>
          <w:tcPr>
            <w:tcW w:w="2405" w:type="dxa"/>
            <w:vMerge/>
          </w:tcPr>
          <w:p w14:paraId="39048A93" w14:textId="77777777" w:rsidR="0028404F" w:rsidRPr="00B10C62" w:rsidRDefault="0028404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05770D4E" w14:textId="13EA1CC5" w:rsidR="0028404F" w:rsidRPr="00B10C62" w:rsidRDefault="0028404F" w:rsidP="00F40A7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1701" w:type="dxa"/>
          </w:tcPr>
          <w:p w14:paraId="6622F6D9" w14:textId="77777777" w:rsidR="0028404F" w:rsidRPr="00B10C62" w:rsidRDefault="0028404F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製品購入日</w:t>
            </w:r>
          </w:p>
          <w:p w14:paraId="7E450A0E" w14:textId="1922C66D" w:rsidR="0028404F" w:rsidRPr="00B10C62" w:rsidRDefault="0028404F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（領収書等日付）</w:t>
            </w:r>
          </w:p>
        </w:tc>
        <w:tc>
          <w:tcPr>
            <w:tcW w:w="5844" w:type="dxa"/>
            <w:gridSpan w:val="2"/>
            <w:vAlign w:val="center"/>
          </w:tcPr>
          <w:p w14:paraId="399FC76D" w14:textId="009E5D82" w:rsidR="0028404F" w:rsidRPr="00B10C62" w:rsidRDefault="00F40A7D" w:rsidP="00F40A7D">
            <w:pPr>
              <w:ind w:firstLineChars="400" w:firstLine="96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　　　月　　　日</w:t>
            </w:r>
          </w:p>
        </w:tc>
      </w:tr>
      <w:tr w:rsidR="00B10C62" w:rsidRPr="00B10C62" w14:paraId="5B8CF469" w14:textId="77777777" w:rsidTr="00F40A7D">
        <w:trPr>
          <w:trHeight w:val="448"/>
        </w:trPr>
        <w:tc>
          <w:tcPr>
            <w:tcW w:w="2405" w:type="dxa"/>
            <w:vMerge/>
          </w:tcPr>
          <w:p w14:paraId="5A8EEF81" w14:textId="77777777" w:rsidR="0028404F" w:rsidRPr="00B10C62" w:rsidRDefault="0028404F" w:rsidP="0028404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8871F60" w14:textId="446DFD8A" w:rsidR="0028404F" w:rsidRPr="00B10C62" w:rsidRDefault="00F40A7D" w:rsidP="00F40A7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設備②</w:t>
            </w:r>
          </w:p>
        </w:tc>
        <w:tc>
          <w:tcPr>
            <w:tcW w:w="1701" w:type="dxa"/>
          </w:tcPr>
          <w:p w14:paraId="32CB74DA" w14:textId="023D75E8" w:rsidR="0028404F" w:rsidRPr="00B10C62" w:rsidRDefault="00F40A7D" w:rsidP="0028404F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設備種類</w:t>
            </w:r>
          </w:p>
        </w:tc>
        <w:tc>
          <w:tcPr>
            <w:tcW w:w="5844" w:type="dxa"/>
            <w:gridSpan w:val="2"/>
          </w:tcPr>
          <w:p w14:paraId="14321A3B" w14:textId="4AB43723" w:rsidR="0028404F" w:rsidRPr="00B10C62" w:rsidRDefault="0028404F" w:rsidP="0028404F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□サイクルラック</w:t>
            </w:r>
            <w:r w:rsidR="00942700" w:rsidRPr="00B10C62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等</w:t>
            </w:r>
            <w:r w:rsidRPr="00B10C62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□フロアポンプ　</w:t>
            </w:r>
          </w:p>
          <w:p w14:paraId="424E93E8" w14:textId="671891E5" w:rsidR="0028404F" w:rsidRPr="00B10C62" w:rsidRDefault="0028404F" w:rsidP="0028404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□自転車修理</w:t>
            </w:r>
            <w:r w:rsidR="00745075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用</w:t>
            </w:r>
            <w:r w:rsidRPr="00B10C62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工具</w:t>
            </w:r>
            <w:r w:rsidR="00754E5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□付属品</w:t>
            </w:r>
          </w:p>
        </w:tc>
      </w:tr>
      <w:tr w:rsidR="00B10C62" w:rsidRPr="00B10C62" w14:paraId="48B4D8E4" w14:textId="77777777" w:rsidTr="0028404F">
        <w:trPr>
          <w:trHeight w:val="448"/>
        </w:trPr>
        <w:tc>
          <w:tcPr>
            <w:tcW w:w="2405" w:type="dxa"/>
            <w:vMerge/>
          </w:tcPr>
          <w:p w14:paraId="77AA2E91" w14:textId="77777777" w:rsidR="0028404F" w:rsidRPr="00B10C62" w:rsidRDefault="0028404F" w:rsidP="0028404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56C955E7" w14:textId="77777777" w:rsidR="0028404F" w:rsidRPr="00B10C62" w:rsidRDefault="0028404F" w:rsidP="0028404F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1701" w:type="dxa"/>
          </w:tcPr>
          <w:p w14:paraId="04F1680C" w14:textId="6496D657" w:rsidR="0028404F" w:rsidRPr="00B10C62" w:rsidRDefault="0028404F" w:rsidP="0028404F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メーカー名</w:t>
            </w:r>
          </w:p>
        </w:tc>
        <w:tc>
          <w:tcPr>
            <w:tcW w:w="5844" w:type="dxa"/>
            <w:gridSpan w:val="2"/>
          </w:tcPr>
          <w:p w14:paraId="3C3141C4" w14:textId="77777777" w:rsidR="0028404F" w:rsidRPr="00B10C62" w:rsidRDefault="0028404F" w:rsidP="0028404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10C62" w:rsidRPr="00B10C62" w14:paraId="147E716E" w14:textId="77777777" w:rsidTr="0028404F">
        <w:trPr>
          <w:trHeight w:val="448"/>
        </w:trPr>
        <w:tc>
          <w:tcPr>
            <w:tcW w:w="2405" w:type="dxa"/>
            <w:vMerge/>
          </w:tcPr>
          <w:p w14:paraId="7F9E1FB4" w14:textId="77777777" w:rsidR="0028404F" w:rsidRPr="00B10C62" w:rsidRDefault="0028404F" w:rsidP="0028404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7033450F" w14:textId="77777777" w:rsidR="0028404F" w:rsidRPr="00B10C62" w:rsidRDefault="0028404F" w:rsidP="0028404F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1701" w:type="dxa"/>
          </w:tcPr>
          <w:p w14:paraId="79ED3646" w14:textId="09A9A39F" w:rsidR="0028404F" w:rsidRPr="00B10C62" w:rsidRDefault="0028404F" w:rsidP="0028404F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商品名・型番</w:t>
            </w:r>
          </w:p>
        </w:tc>
        <w:tc>
          <w:tcPr>
            <w:tcW w:w="5844" w:type="dxa"/>
            <w:gridSpan w:val="2"/>
          </w:tcPr>
          <w:p w14:paraId="1C4815F1" w14:textId="77777777" w:rsidR="0028404F" w:rsidRPr="00B10C62" w:rsidRDefault="0028404F" w:rsidP="0028404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40A7D" w:rsidRPr="00B10C62" w14:paraId="25D766B3" w14:textId="77777777" w:rsidTr="005A5165">
        <w:trPr>
          <w:trHeight w:val="448"/>
        </w:trPr>
        <w:tc>
          <w:tcPr>
            <w:tcW w:w="2405" w:type="dxa"/>
            <w:vMerge/>
          </w:tcPr>
          <w:p w14:paraId="36B8923C" w14:textId="77777777" w:rsidR="00F40A7D" w:rsidRPr="00B10C62" w:rsidRDefault="00F40A7D" w:rsidP="00F40A7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61CED9D7" w14:textId="77777777" w:rsidR="00F40A7D" w:rsidRPr="00B10C62" w:rsidRDefault="00F40A7D" w:rsidP="00F40A7D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1701" w:type="dxa"/>
          </w:tcPr>
          <w:p w14:paraId="4BF6C056" w14:textId="77777777" w:rsidR="00F40A7D" w:rsidRPr="00B10C62" w:rsidRDefault="00F40A7D" w:rsidP="00F40A7D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製品購入日</w:t>
            </w:r>
          </w:p>
          <w:p w14:paraId="57880956" w14:textId="543D7836" w:rsidR="00F40A7D" w:rsidRPr="00B10C62" w:rsidRDefault="00F40A7D" w:rsidP="00F40A7D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（領収書等日付）</w:t>
            </w:r>
          </w:p>
        </w:tc>
        <w:tc>
          <w:tcPr>
            <w:tcW w:w="5844" w:type="dxa"/>
            <w:gridSpan w:val="2"/>
            <w:vAlign w:val="center"/>
          </w:tcPr>
          <w:p w14:paraId="18DB083A" w14:textId="07E8B7D7" w:rsidR="00F40A7D" w:rsidRPr="00B10C62" w:rsidRDefault="00F40A7D" w:rsidP="00F40A7D">
            <w:pPr>
              <w:ind w:firstLineChars="400" w:firstLine="96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　　　月　　　日</w:t>
            </w:r>
          </w:p>
        </w:tc>
      </w:tr>
    </w:tbl>
    <w:p w14:paraId="3FA0733A" w14:textId="77777777" w:rsidR="00D44704" w:rsidRPr="00B10C62" w:rsidRDefault="00D44704" w:rsidP="0091626D">
      <w:pPr>
        <w:spacing w:line="2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F7A230F" w14:textId="0E8D3CB6" w:rsidR="0070500C" w:rsidRPr="00B10C62" w:rsidRDefault="0070500C" w:rsidP="00B85CD6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5B5ED3FA" w14:textId="77777777" w:rsidR="00137E68" w:rsidRPr="00B10C62" w:rsidRDefault="00137E68" w:rsidP="00B85CD6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2CAE7927" w14:textId="64356540" w:rsidR="00901863" w:rsidRPr="00B10C62" w:rsidRDefault="00D44704" w:rsidP="00B85CD6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B10C6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［補助金申請の同意</w:t>
      </w:r>
      <w:r w:rsidR="00A96B97" w:rsidRPr="00B10C6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・誓約</w:t>
      </w:r>
      <w:r w:rsidRPr="00B10C6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事項］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8"/>
        <w:gridCol w:w="8381"/>
        <w:gridCol w:w="1247"/>
      </w:tblGrid>
      <w:tr w:rsidR="00B10C62" w:rsidRPr="00B10C62" w14:paraId="03CAFF6E" w14:textId="77777777" w:rsidTr="00B85CD6">
        <w:trPr>
          <w:trHeight w:val="718"/>
        </w:trPr>
        <w:tc>
          <w:tcPr>
            <w:tcW w:w="9209" w:type="dxa"/>
            <w:gridSpan w:val="2"/>
          </w:tcPr>
          <w:p w14:paraId="3C6AA5CF" w14:textId="248F66F7" w:rsidR="00901863" w:rsidRPr="00B10C62" w:rsidRDefault="00901863" w:rsidP="0047478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同意</w:t>
            </w:r>
            <w:r w:rsidR="00A96B97" w:rsidRPr="00B10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・誓約</w:t>
            </w:r>
            <w:r w:rsidRPr="00B10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事項</w:t>
            </w:r>
          </w:p>
          <w:p w14:paraId="6267CB77" w14:textId="689CBC8A" w:rsidR="00901863" w:rsidRPr="00B10C62" w:rsidRDefault="00901863" w:rsidP="0047478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注）</w:t>
            </w:r>
            <w:r w:rsidR="00661A0F" w:rsidRPr="00B10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同意</w:t>
            </w:r>
            <w:r w:rsidR="00A96B97" w:rsidRPr="00B10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又は誓約</w:t>
            </w:r>
            <w:r w:rsidRPr="00B10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できない項目がある場合は</w:t>
            </w:r>
            <w:r w:rsidR="00034177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、</w:t>
            </w:r>
            <w:r w:rsidRPr="00B10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申請できません。</w:t>
            </w:r>
          </w:p>
        </w:tc>
        <w:tc>
          <w:tcPr>
            <w:tcW w:w="1247" w:type="dxa"/>
          </w:tcPr>
          <w:p w14:paraId="42F58932" w14:textId="374BCDDC" w:rsidR="00901863" w:rsidRPr="00B10C62" w:rsidRDefault="00901863" w:rsidP="00D44704">
            <w:pPr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同意</w:t>
            </w:r>
            <w:r w:rsidR="00A96B97" w:rsidRPr="00B10C62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・誓約</w:t>
            </w:r>
            <w:r w:rsidRPr="00B10C62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欄</w:t>
            </w:r>
          </w:p>
          <w:p w14:paraId="609D0B65" w14:textId="0C006A33" w:rsidR="00901863" w:rsidRPr="00B10C62" w:rsidRDefault="00901863" w:rsidP="0047478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チェックしてください</w:t>
            </w:r>
          </w:p>
        </w:tc>
      </w:tr>
      <w:tr w:rsidR="00B10C62" w:rsidRPr="00B10C62" w14:paraId="5E5B0A3F" w14:textId="77777777" w:rsidTr="004A40B7">
        <w:tc>
          <w:tcPr>
            <w:tcW w:w="828" w:type="dxa"/>
          </w:tcPr>
          <w:p w14:paraId="1DB5DB5B" w14:textId="77777777" w:rsidR="00901863" w:rsidRPr="00B10C62" w:rsidRDefault="00901863" w:rsidP="0099325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１</w:t>
            </w:r>
          </w:p>
        </w:tc>
        <w:tc>
          <w:tcPr>
            <w:tcW w:w="8381" w:type="dxa"/>
          </w:tcPr>
          <w:p w14:paraId="0AF5B827" w14:textId="3A1EADCC" w:rsidR="00D075B1" w:rsidRPr="00B10C62" w:rsidRDefault="00D075B1" w:rsidP="00D075B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申請者は、法人又は個人事業主である。</w:t>
            </w:r>
          </w:p>
          <w:p w14:paraId="13116ECE" w14:textId="34FB7BCA" w:rsidR="002D42D9" w:rsidRPr="00B10C62" w:rsidRDefault="002D42D9" w:rsidP="0070500C">
            <w:pPr>
              <w:ind w:left="210" w:hangingChars="100" w:hanging="21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1ED4A217" w14:textId="29F62949" w:rsidR="00901863" w:rsidRPr="00B10C62" w:rsidRDefault="001F4BBD" w:rsidP="004A40B7">
            <w:pPr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8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b/>
                <w:color w:val="000000" w:themeColor="text1"/>
                <w:sz w:val="28"/>
                <w:szCs w:val="24"/>
              </w:rPr>
              <w:t>□</w:t>
            </w:r>
          </w:p>
        </w:tc>
      </w:tr>
      <w:tr w:rsidR="00B10C62" w:rsidRPr="00B10C62" w14:paraId="2C7A4463" w14:textId="77777777" w:rsidTr="004A40B7">
        <w:tc>
          <w:tcPr>
            <w:tcW w:w="828" w:type="dxa"/>
          </w:tcPr>
          <w:p w14:paraId="275F25F5" w14:textId="3971CB42" w:rsidR="00A64480" w:rsidRPr="00B10C62" w:rsidRDefault="00A64480" w:rsidP="0099325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２</w:t>
            </w:r>
          </w:p>
        </w:tc>
        <w:tc>
          <w:tcPr>
            <w:tcW w:w="8381" w:type="dxa"/>
          </w:tcPr>
          <w:p w14:paraId="5E7614E0" w14:textId="61DDA221" w:rsidR="00D075B1" w:rsidRPr="00B10C62" w:rsidRDefault="00A64480" w:rsidP="00D075B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設置</w:t>
            </w:r>
            <w:r w:rsidR="00D075B1" w:rsidRPr="00B10C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場所</w:t>
            </w:r>
            <w:r w:rsidRPr="00B10C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については、</w:t>
            </w:r>
            <w:r w:rsidR="0003417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次</w:t>
            </w:r>
            <w:r w:rsidRPr="00B10C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の要件を満たしたものである。</w:t>
            </w:r>
          </w:p>
          <w:p w14:paraId="2B42ECA6" w14:textId="11597027" w:rsidR="00D075B1" w:rsidRPr="00B10C62" w:rsidRDefault="001A22A8" w:rsidP="001A22A8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①</w:t>
            </w:r>
            <w:r w:rsidR="0003417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942700" w:rsidRPr="00B10C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本</w:t>
            </w:r>
            <w:r w:rsidR="00D075B1" w:rsidRPr="00B10C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市内にある店舗（宿泊施設</w:t>
            </w:r>
            <w:r w:rsidR="00942700" w:rsidRPr="00B10C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、</w:t>
            </w:r>
            <w:r w:rsidR="00D075B1" w:rsidRPr="00B10C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飲食店、観光施設等）である。</w:t>
            </w:r>
          </w:p>
          <w:p w14:paraId="083FDD95" w14:textId="12ED6ED8" w:rsidR="00D075B1" w:rsidRPr="00B10C62" w:rsidRDefault="00D075B1" w:rsidP="00D075B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②</w:t>
            </w:r>
            <w:r w:rsidR="0003417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A0124F" w:rsidRPr="00B10C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不特定多数の</w:t>
            </w:r>
            <w:r w:rsidR="001A22A8" w:rsidRPr="00B10C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来店が可能な</w:t>
            </w:r>
            <w:r w:rsidR="00A0124F" w:rsidRPr="00B10C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店舗</w:t>
            </w:r>
            <w:r w:rsidR="001A22A8" w:rsidRPr="00B10C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である。</w:t>
            </w:r>
          </w:p>
        </w:tc>
        <w:tc>
          <w:tcPr>
            <w:tcW w:w="1247" w:type="dxa"/>
            <w:vAlign w:val="center"/>
          </w:tcPr>
          <w:p w14:paraId="15244BBD" w14:textId="715A832E" w:rsidR="00A64480" w:rsidRPr="00B10C62" w:rsidRDefault="00A64480" w:rsidP="004A40B7">
            <w:pPr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8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b/>
                <w:color w:val="000000" w:themeColor="text1"/>
                <w:sz w:val="28"/>
                <w:szCs w:val="24"/>
              </w:rPr>
              <w:t>□</w:t>
            </w:r>
          </w:p>
        </w:tc>
      </w:tr>
      <w:tr w:rsidR="00B10C62" w:rsidRPr="00B10C62" w14:paraId="1C71C065" w14:textId="77777777" w:rsidTr="004A40B7">
        <w:tc>
          <w:tcPr>
            <w:tcW w:w="828" w:type="dxa"/>
          </w:tcPr>
          <w:p w14:paraId="04CCCC21" w14:textId="4926A912" w:rsidR="00A64480" w:rsidRPr="00B10C62" w:rsidRDefault="00A64480" w:rsidP="0099325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３</w:t>
            </w:r>
          </w:p>
        </w:tc>
        <w:tc>
          <w:tcPr>
            <w:tcW w:w="8381" w:type="dxa"/>
          </w:tcPr>
          <w:p w14:paraId="148F3D8F" w14:textId="0EA1C394" w:rsidR="00D075B1" w:rsidRPr="00B10C62" w:rsidRDefault="00D075B1" w:rsidP="00D075B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購入する設備については、</w:t>
            </w:r>
            <w:r w:rsidR="0003417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次</w:t>
            </w:r>
            <w:r w:rsidRPr="00B10C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の要件を満たしたものである。</w:t>
            </w:r>
          </w:p>
          <w:p w14:paraId="56395C7B" w14:textId="0C155BE9" w:rsidR="00D075B1" w:rsidRPr="00B10C62" w:rsidRDefault="00D075B1" w:rsidP="00D075B1">
            <w:pPr>
              <w:ind w:left="210" w:hangingChars="100" w:hanging="21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①</w:t>
            </w:r>
            <w:r w:rsidR="0003417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B10C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店舗利用者であれば、誰でも使用が可能である。</w:t>
            </w:r>
          </w:p>
          <w:p w14:paraId="3FBFB254" w14:textId="3D357209" w:rsidR="00D075B1" w:rsidRPr="00B10C62" w:rsidRDefault="00D075B1" w:rsidP="00A83679">
            <w:pPr>
              <w:ind w:left="210" w:hangingChars="100" w:hanging="21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②</w:t>
            </w:r>
            <w:r w:rsidR="0003417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B10C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今年度の４月１日以後に購入したものである。</w:t>
            </w:r>
          </w:p>
        </w:tc>
        <w:tc>
          <w:tcPr>
            <w:tcW w:w="1247" w:type="dxa"/>
            <w:vAlign w:val="center"/>
          </w:tcPr>
          <w:p w14:paraId="38291E07" w14:textId="38676C54" w:rsidR="00A64480" w:rsidRPr="00B10C62" w:rsidRDefault="00A64480" w:rsidP="004A40B7">
            <w:pPr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8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b/>
                <w:color w:val="000000" w:themeColor="text1"/>
                <w:sz w:val="28"/>
                <w:szCs w:val="24"/>
              </w:rPr>
              <w:t>□</w:t>
            </w:r>
          </w:p>
        </w:tc>
      </w:tr>
      <w:tr w:rsidR="00B10C62" w:rsidRPr="00B10C62" w14:paraId="5FCEAF35" w14:textId="77777777" w:rsidTr="004A40B7">
        <w:tc>
          <w:tcPr>
            <w:tcW w:w="828" w:type="dxa"/>
          </w:tcPr>
          <w:p w14:paraId="7E95040A" w14:textId="4691DB7D" w:rsidR="0047478A" w:rsidRPr="00B10C62" w:rsidRDefault="00A64480" w:rsidP="0099325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４</w:t>
            </w:r>
          </w:p>
        </w:tc>
        <w:tc>
          <w:tcPr>
            <w:tcW w:w="8381" w:type="dxa"/>
          </w:tcPr>
          <w:p w14:paraId="35C8F855" w14:textId="06349719" w:rsidR="0047478A" w:rsidRPr="00B10C62" w:rsidRDefault="0047478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暴力団員による不当な行為の防止等に関する法律</w:t>
            </w:r>
            <w:r w:rsidR="002D42D9" w:rsidRPr="00B10C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第２条第６号に規定する暴力団員</w:t>
            </w:r>
            <w:r w:rsidRPr="00B10C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又は同条第２号に規定する暴力団若しくは</w:t>
            </w:r>
            <w:r w:rsidR="00EE180D" w:rsidRPr="00B10C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暴力団員と密接な関係を有する</w:t>
            </w:r>
            <w:r w:rsidR="002D42D9" w:rsidRPr="00B10C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者</w:t>
            </w:r>
            <w:r w:rsidR="00EE180D" w:rsidRPr="00B10C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で</w:t>
            </w:r>
            <w:r w:rsidR="002D42D9" w:rsidRPr="00B10C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は</w:t>
            </w:r>
            <w:r w:rsidR="00EE180D" w:rsidRPr="00B10C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ない。</w:t>
            </w:r>
          </w:p>
        </w:tc>
        <w:tc>
          <w:tcPr>
            <w:tcW w:w="1247" w:type="dxa"/>
            <w:vAlign w:val="center"/>
          </w:tcPr>
          <w:p w14:paraId="79EBA2BA" w14:textId="64D8F742" w:rsidR="0047478A" w:rsidRPr="00B10C62" w:rsidRDefault="001F4BBD" w:rsidP="004A40B7">
            <w:pPr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8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b/>
                <w:color w:val="000000" w:themeColor="text1"/>
                <w:sz w:val="28"/>
                <w:szCs w:val="24"/>
              </w:rPr>
              <w:t>□</w:t>
            </w:r>
          </w:p>
        </w:tc>
      </w:tr>
      <w:tr w:rsidR="00B10C62" w:rsidRPr="00B10C62" w14:paraId="109AA4BA" w14:textId="77777777" w:rsidTr="004A40B7">
        <w:tc>
          <w:tcPr>
            <w:tcW w:w="828" w:type="dxa"/>
          </w:tcPr>
          <w:p w14:paraId="172464FD" w14:textId="1FC83691" w:rsidR="00901863" w:rsidRPr="00B10C62" w:rsidRDefault="00A64480" w:rsidP="0099325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５</w:t>
            </w:r>
          </w:p>
        </w:tc>
        <w:tc>
          <w:tcPr>
            <w:tcW w:w="8381" w:type="dxa"/>
          </w:tcPr>
          <w:p w14:paraId="6A43047E" w14:textId="345B8CC6" w:rsidR="00901863" w:rsidRPr="00B10C62" w:rsidRDefault="00F11B9E" w:rsidP="000F4800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過去に同一の補助対象設備について、国、本市又は他の地方公共団体から</w:t>
            </w:r>
            <w:r w:rsidR="000F4800" w:rsidRPr="00B10C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購入又は</w:t>
            </w:r>
            <w:r w:rsidRPr="00B10C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設置</w:t>
            </w:r>
            <w:r w:rsidR="008A2727" w:rsidRPr="00B10C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に係る</w:t>
            </w:r>
            <w:r w:rsidRPr="00B10C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費用の補助を受けていない。</w:t>
            </w:r>
          </w:p>
        </w:tc>
        <w:tc>
          <w:tcPr>
            <w:tcW w:w="1247" w:type="dxa"/>
            <w:vAlign w:val="center"/>
          </w:tcPr>
          <w:p w14:paraId="281033A9" w14:textId="4403A8C5" w:rsidR="00901863" w:rsidRPr="00B10C62" w:rsidRDefault="001F4BBD" w:rsidP="004A40B7">
            <w:pPr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8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b/>
                <w:color w:val="000000" w:themeColor="text1"/>
                <w:sz w:val="28"/>
                <w:szCs w:val="24"/>
              </w:rPr>
              <w:t>□</w:t>
            </w:r>
          </w:p>
        </w:tc>
      </w:tr>
      <w:tr w:rsidR="00B10C62" w:rsidRPr="00B10C62" w14:paraId="4519E052" w14:textId="77777777" w:rsidTr="004A40B7">
        <w:tc>
          <w:tcPr>
            <w:tcW w:w="828" w:type="dxa"/>
          </w:tcPr>
          <w:p w14:paraId="38A28A29" w14:textId="0FED86CA" w:rsidR="0002309A" w:rsidRPr="00B10C62" w:rsidRDefault="00A64480" w:rsidP="0099325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６</w:t>
            </w:r>
          </w:p>
        </w:tc>
        <w:tc>
          <w:tcPr>
            <w:tcW w:w="8381" w:type="dxa"/>
          </w:tcPr>
          <w:p w14:paraId="4E9B1066" w14:textId="2821B45E" w:rsidR="0002309A" w:rsidRPr="00B10C62" w:rsidRDefault="00B21248" w:rsidP="0002309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設置が完了した日の属する年度の翌年度</w:t>
            </w:r>
            <w:r w:rsidR="0003417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の４月１日</w:t>
            </w:r>
            <w:r w:rsidRPr="00B10C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から起算して５年</w:t>
            </w:r>
            <w:r w:rsidR="0002309A" w:rsidRPr="00B10C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間、市長の承認を受けずに補助対象設備の</w:t>
            </w:r>
            <w:r w:rsidRPr="00B10C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贈与、売却、</w:t>
            </w:r>
            <w:r w:rsidR="0002309A" w:rsidRPr="00B10C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交換、貸付等をしない。</w:t>
            </w:r>
          </w:p>
        </w:tc>
        <w:tc>
          <w:tcPr>
            <w:tcW w:w="1247" w:type="dxa"/>
            <w:vAlign w:val="center"/>
          </w:tcPr>
          <w:p w14:paraId="2DD0FA2A" w14:textId="57D45099" w:rsidR="0002309A" w:rsidRPr="00B10C62" w:rsidRDefault="001F4BBD" w:rsidP="004A40B7">
            <w:pPr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8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b/>
                <w:color w:val="000000" w:themeColor="text1"/>
                <w:sz w:val="28"/>
                <w:szCs w:val="24"/>
              </w:rPr>
              <w:t>□</w:t>
            </w:r>
          </w:p>
        </w:tc>
      </w:tr>
      <w:tr w:rsidR="00B10C62" w:rsidRPr="00B10C62" w14:paraId="6D859F8F" w14:textId="77777777" w:rsidTr="004A40B7">
        <w:tc>
          <w:tcPr>
            <w:tcW w:w="828" w:type="dxa"/>
          </w:tcPr>
          <w:p w14:paraId="6AC40221" w14:textId="2C20D508" w:rsidR="0002309A" w:rsidRPr="00B10C62" w:rsidRDefault="00A64480" w:rsidP="0099325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７</w:t>
            </w:r>
          </w:p>
        </w:tc>
        <w:tc>
          <w:tcPr>
            <w:tcW w:w="8381" w:type="dxa"/>
          </w:tcPr>
          <w:p w14:paraId="7C92A73E" w14:textId="0A8B7AEC" w:rsidR="0002309A" w:rsidRPr="00AD2D47" w:rsidRDefault="0002309A" w:rsidP="002A2CE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D2D4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本補助金</w:t>
            </w:r>
            <w:r w:rsidR="00034177" w:rsidRPr="00AD2D4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</w:t>
            </w:r>
            <w:r w:rsidRPr="00AD2D4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受領後に</w:t>
            </w:r>
            <w:r w:rsidR="006F2749" w:rsidRPr="00AD2D4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１から</w:t>
            </w:r>
            <w:r w:rsidR="00A64480" w:rsidRPr="00AD2D4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６</w:t>
            </w:r>
            <w:r w:rsidRPr="00AD2D4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の各項目の内容と相違が発生した場合</w:t>
            </w:r>
            <w:r w:rsidR="00AD2D4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及び</w:t>
            </w:r>
            <w:r w:rsidR="00034177" w:rsidRPr="00E86FD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大分市サイクリスト受入設備等導入促進補助金</w:t>
            </w:r>
            <w:r w:rsidRPr="00AD2D4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交付要綱等の規定に違反した場合は、既に交付した補助金の全部</w:t>
            </w:r>
            <w:r w:rsidR="00905C38" w:rsidRPr="00AD2D4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又は</w:t>
            </w:r>
            <w:r w:rsidRPr="00AD2D4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一部を本市が指定する期日までに返還する。</w:t>
            </w:r>
          </w:p>
        </w:tc>
        <w:tc>
          <w:tcPr>
            <w:tcW w:w="1247" w:type="dxa"/>
            <w:vAlign w:val="center"/>
          </w:tcPr>
          <w:p w14:paraId="2126EE03" w14:textId="54F53527" w:rsidR="0002309A" w:rsidRPr="00B10C62" w:rsidRDefault="001F4BBD" w:rsidP="004A40B7">
            <w:pPr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8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b/>
                <w:color w:val="000000" w:themeColor="text1"/>
                <w:sz w:val="28"/>
                <w:szCs w:val="24"/>
              </w:rPr>
              <w:t>□</w:t>
            </w:r>
          </w:p>
        </w:tc>
      </w:tr>
      <w:tr w:rsidR="00A05550" w:rsidRPr="00B10C62" w14:paraId="6BC6E761" w14:textId="77777777" w:rsidTr="004A40B7">
        <w:tc>
          <w:tcPr>
            <w:tcW w:w="828" w:type="dxa"/>
          </w:tcPr>
          <w:p w14:paraId="2A3A52C9" w14:textId="1B85369E" w:rsidR="00A05550" w:rsidRPr="00B10C62" w:rsidRDefault="00A64480" w:rsidP="0099325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８</w:t>
            </w:r>
          </w:p>
        </w:tc>
        <w:tc>
          <w:tcPr>
            <w:tcW w:w="8381" w:type="dxa"/>
          </w:tcPr>
          <w:p w14:paraId="1A86AFD4" w14:textId="4A7711C4" w:rsidR="00A05550" w:rsidRPr="00B10C62" w:rsidRDefault="00A05550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この申請書を</w:t>
            </w:r>
            <w:r w:rsidR="0070500C" w:rsidRPr="00B10C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大分市サイクリスト受入設備等導入促進補助金</w:t>
            </w:r>
            <w:r w:rsidRPr="00B10C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の請求書として取り扱う。</w:t>
            </w:r>
          </w:p>
        </w:tc>
        <w:tc>
          <w:tcPr>
            <w:tcW w:w="1247" w:type="dxa"/>
            <w:vAlign w:val="center"/>
          </w:tcPr>
          <w:p w14:paraId="3C142471" w14:textId="3E8A9108" w:rsidR="00A05550" w:rsidRPr="00B10C62" w:rsidRDefault="001F4BBD" w:rsidP="004A40B7">
            <w:pPr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8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b/>
                <w:color w:val="000000" w:themeColor="text1"/>
                <w:sz w:val="28"/>
                <w:szCs w:val="24"/>
              </w:rPr>
              <w:t>□</w:t>
            </w:r>
          </w:p>
        </w:tc>
      </w:tr>
    </w:tbl>
    <w:p w14:paraId="3699CA1C" w14:textId="0EF636F2" w:rsidR="0070500C" w:rsidRPr="00B10C62" w:rsidRDefault="0070500C" w:rsidP="00D4470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6A68D73" w14:textId="77777777" w:rsidR="00137E68" w:rsidRPr="00B10C62" w:rsidRDefault="00137E68" w:rsidP="00D4470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73C17F4" w14:textId="5B2F09DA" w:rsidR="00901863" w:rsidRPr="00B10C62" w:rsidRDefault="00B85CD6" w:rsidP="00D4470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10C62">
        <w:rPr>
          <w:rFonts w:ascii="ＭＳ 明朝" w:eastAsia="ＭＳ 明朝" w:hAnsi="ＭＳ 明朝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D9820A" wp14:editId="72EF1881">
                <wp:simplePos x="0" y="0"/>
                <wp:positionH relativeFrom="column">
                  <wp:posOffset>2333787</wp:posOffset>
                </wp:positionH>
                <wp:positionV relativeFrom="paragraph">
                  <wp:posOffset>208280</wp:posOffset>
                </wp:positionV>
                <wp:extent cx="2024380" cy="792480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792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38FEB4" w14:textId="77777777" w:rsidR="00AC18AF" w:rsidRDefault="00AC18AF">
                            <w:pPr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4619DF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hAnsi="ＭＳ 明朝"/>
                                <w:szCs w:val="24"/>
                              </w:rPr>
                              <w:t>銀行</w:t>
                            </w:r>
                            <w:r w:rsidRPr="004619DF">
                              <w:rPr>
                                <w:rFonts w:ascii="ＭＳ 明朝" w:eastAsia="ＭＳ 明朝" w:hAnsi="ＭＳ 明朝"/>
                                <w:szCs w:val="24"/>
                              </w:rPr>
                              <w:t xml:space="preserve">　</w:t>
                            </w:r>
                            <w:r w:rsidRPr="004619DF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□</w:t>
                            </w:r>
                            <w:r w:rsidRPr="004619DF">
                              <w:rPr>
                                <w:rFonts w:ascii="ＭＳ 明朝" w:eastAsia="ＭＳ 明朝" w:hAnsi="ＭＳ 明朝"/>
                                <w:szCs w:val="24"/>
                              </w:rPr>
                              <w:t>信用組合</w:t>
                            </w:r>
                          </w:p>
                          <w:p w14:paraId="639018EE" w14:textId="77777777" w:rsidR="00AC18AF" w:rsidRDefault="00AC18AF">
                            <w:pPr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4619DF">
                              <w:rPr>
                                <w:rFonts w:ascii="ＭＳ 明朝" w:eastAsia="ＭＳ 明朝" w:hAnsi="ＭＳ 明朝"/>
                                <w:szCs w:val="24"/>
                              </w:rPr>
                              <w:t>□農協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 xml:space="preserve">　</w:t>
                            </w:r>
                            <w:r w:rsidRPr="004619DF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□</w:t>
                            </w:r>
                            <w:r w:rsidRPr="004619DF">
                              <w:rPr>
                                <w:rFonts w:ascii="ＭＳ 明朝" w:eastAsia="ＭＳ 明朝" w:hAnsi="ＭＳ 明朝"/>
                                <w:szCs w:val="24"/>
                              </w:rPr>
                              <w:t xml:space="preserve">信用金庫　</w:t>
                            </w:r>
                          </w:p>
                          <w:p w14:paraId="2A193EA0" w14:textId="77777777" w:rsidR="00AC18AF" w:rsidRPr="004619DF" w:rsidRDefault="00AC18AF">
                            <w:pPr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4619DF">
                              <w:rPr>
                                <w:rFonts w:ascii="ＭＳ 明朝" w:eastAsia="ＭＳ 明朝" w:hAnsi="ＭＳ 明朝"/>
                                <w:szCs w:val="24"/>
                              </w:rPr>
                              <w:t>□</w:t>
                            </w:r>
                            <w:r w:rsidRPr="004619DF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労働</w:t>
                            </w:r>
                            <w:r w:rsidRPr="004619DF">
                              <w:rPr>
                                <w:rFonts w:ascii="ＭＳ 明朝" w:eastAsia="ＭＳ 明朝" w:hAnsi="ＭＳ 明朝"/>
                                <w:szCs w:val="24"/>
                              </w:rPr>
                              <w:t>金庫　□</w:t>
                            </w:r>
                            <w:r>
                              <w:rPr>
                                <w:rFonts w:ascii="ＭＳ 明朝" w:eastAsia="ＭＳ 明朝" w:hAnsi="ＭＳ 明朝"/>
                                <w:szCs w:val="24"/>
                              </w:rPr>
                              <w:t xml:space="preserve">（　　　</w:t>
                            </w:r>
                            <w:r w:rsidRPr="004619DF">
                              <w:rPr>
                                <w:rFonts w:ascii="ＭＳ 明朝" w:eastAsia="ＭＳ 明朝" w:hAnsi="ＭＳ 明朝"/>
                                <w:szCs w:val="24"/>
                              </w:rPr>
                              <w:t xml:space="preserve">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982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3.75pt;margin-top:16.4pt;width:159.4pt;height:6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" filled="f" stroked="f" strokeweight=".5pt">
                <v:textbox>
                  <w:txbxContent>
                    <w:p w14:paraId="5638FEB4" w14:textId="77777777" w:rsidR="00AC18AF" w:rsidRDefault="00AC18AF">
                      <w:pPr>
                        <w:rPr>
                          <w:rFonts w:ascii="ＭＳ 明朝" w:eastAsia="ＭＳ 明朝" w:hAnsi="ＭＳ 明朝"/>
                          <w:szCs w:val="24"/>
                        </w:rPr>
                      </w:pPr>
                      <w:r w:rsidRPr="004619DF">
                        <w:rPr>
                          <w:rFonts w:ascii="ＭＳ 明朝" w:eastAsia="ＭＳ 明朝" w:hAnsi="ＭＳ 明朝" w:hint="eastAsia"/>
                          <w:szCs w:val="24"/>
                        </w:rPr>
                        <w:t>□</w:t>
                      </w:r>
                      <w:r>
                        <w:rPr>
                          <w:rFonts w:ascii="ＭＳ 明朝" w:eastAsia="ＭＳ 明朝" w:hAnsi="ＭＳ 明朝"/>
                          <w:szCs w:val="24"/>
                        </w:rPr>
                        <w:t>銀行</w:t>
                      </w:r>
                      <w:r w:rsidRPr="004619DF">
                        <w:rPr>
                          <w:rFonts w:ascii="ＭＳ 明朝" w:eastAsia="ＭＳ 明朝" w:hAnsi="ＭＳ 明朝"/>
                          <w:szCs w:val="24"/>
                        </w:rPr>
                        <w:t xml:space="preserve">　</w:t>
                      </w:r>
                      <w:r w:rsidRPr="004619DF">
                        <w:rPr>
                          <w:rFonts w:ascii="ＭＳ 明朝" w:eastAsia="ＭＳ 明朝" w:hAnsi="ＭＳ 明朝" w:hint="eastAsia"/>
                          <w:szCs w:val="24"/>
                        </w:rPr>
                        <w:t>□</w:t>
                      </w:r>
                      <w:r w:rsidRPr="004619DF">
                        <w:rPr>
                          <w:rFonts w:ascii="ＭＳ 明朝" w:eastAsia="ＭＳ 明朝" w:hAnsi="ＭＳ 明朝"/>
                          <w:szCs w:val="24"/>
                        </w:rPr>
                        <w:t>信用組合</w:t>
                      </w:r>
                    </w:p>
                    <w:p w14:paraId="639018EE" w14:textId="77777777" w:rsidR="00AC18AF" w:rsidRDefault="00AC18AF">
                      <w:pPr>
                        <w:rPr>
                          <w:rFonts w:ascii="ＭＳ 明朝" w:eastAsia="ＭＳ 明朝" w:hAnsi="ＭＳ 明朝"/>
                          <w:szCs w:val="24"/>
                        </w:rPr>
                      </w:pPr>
                      <w:r w:rsidRPr="004619DF">
                        <w:rPr>
                          <w:rFonts w:ascii="ＭＳ 明朝" w:eastAsia="ＭＳ 明朝" w:hAnsi="ＭＳ 明朝"/>
                          <w:szCs w:val="24"/>
                        </w:rPr>
                        <w:t>□農協</w:t>
                      </w:r>
                      <w:r>
                        <w:rPr>
                          <w:rFonts w:ascii="ＭＳ 明朝" w:eastAsia="ＭＳ 明朝" w:hAnsi="ＭＳ 明朝" w:hint="eastAsia"/>
                          <w:szCs w:val="24"/>
                        </w:rPr>
                        <w:t xml:space="preserve">　</w:t>
                      </w:r>
                      <w:r w:rsidRPr="004619DF">
                        <w:rPr>
                          <w:rFonts w:ascii="ＭＳ 明朝" w:eastAsia="ＭＳ 明朝" w:hAnsi="ＭＳ 明朝" w:hint="eastAsia"/>
                          <w:szCs w:val="24"/>
                        </w:rPr>
                        <w:t>□</w:t>
                      </w:r>
                      <w:r w:rsidRPr="004619DF">
                        <w:rPr>
                          <w:rFonts w:ascii="ＭＳ 明朝" w:eastAsia="ＭＳ 明朝" w:hAnsi="ＭＳ 明朝"/>
                          <w:szCs w:val="24"/>
                        </w:rPr>
                        <w:t xml:space="preserve">信用金庫　</w:t>
                      </w:r>
                    </w:p>
                    <w:p w14:paraId="2A193EA0" w14:textId="77777777" w:rsidR="00AC18AF" w:rsidRPr="004619DF" w:rsidRDefault="00AC18AF">
                      <w:pPr>
                        <w:rPr>
                          <w:rFonts w:ascii="ＭＳ 明朝" w:eastAsia="ＭＳ 明朝" w:hAnsi="ＭＳ 明朝"/>
                          <w:szCs w:val="24"/>
                        </w:rPr>
                      </w:pPr>
                      <w:r w:rsidRPr="004619DF">
                        <w:rPr>
                          <w:rFonts w:ascii="ＭＳ 明朝" w:eastAsia="ＭＳ 明朝" w:hAnsi="ＭＳ 明朝"/>
                          <w:szCs w:val="24"/>
                        </w:rPr>
                        <w:t>□</w:t>
                      </w:r>
                      <w:r w:rsidRPr="004619DF">
                        <w:rPr>
                          <w:rFonts w:ascii="ＭＳ 明朝" w:eastAsia="ＭＳ 明朝" w:hAnsi="ＭＳ 明朝" w:hint="eastAsia"/>
                          <w:szCs w:val="24"/>
                        </w:rPr>
                        <w:t>労働</w:t>
                      </w:r>
                      <w:r w:rsidRPr="004619DF">
                        <w:rPr>
                          <w:rFonts w:ascii="ＭＳ 明朝" w:eastAsia="ＭＳ 明朝" w:hAnsi="ＭＳ 明朝"/>
                          <w:szCs w:val="24"/>
                        </w:rPr>
                        <w:t>金庫　□</w:t>
                      </w:r>
                      <w:r>
                        <w:rPr>
                          <w:rFonts w:ascii="ＭＳ 明朝" w:eastAsia="ＭＳ 明朝" w:hAnsi="ＭＳ 明朝"/>
                          <w:szCs w:val="24"/>
                        </w:rPr>
                        <w:t xml:space="preserve">（　　　</w:t>
                      </w:r>
                      <w:r w:rsidRPr="004619DF">
                        <w:rPr>
                          <w:rFonts w:ascii="ＭＳ 明朝" w:eastAsia="ＭＳ 明朝" w:hAnsi="ＭＳ 明朝"/>
                          <w:szCs w:val="24"/>
                        </w:rPr>
                        <w:t xml:space="preserve">　　）</w:t>
                      </w:r>
                    </w:p>
                  </w:txbxContent>
                </v:textbox>
              </v:shape>
            </w:pict>
          </mc:Fallback>
        </mc:AlternateContent>
      </w:r>
      <w:r w:rsidR="00F11B9E" w:rsidRPr="00B10C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［振込先］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1134"/>
        <w:gridCol w:w="1276"/>
        <w:gridCol w:w="1276"/>
        <w:gridCol w:w="1275"/>
        <w:gridCol w:w="1276"/>
        <w:gridCol w:w="1247"/>
      </w:tblGrid>
      <w:tr w:rsidR="00B10C62" w:rsidRPr="00B10C62" w14:paraId="772E6528" w14:textId="77777777" w:rsidTr="00B85CD6">
        <w:trPr>
          <w:trHeight w:val="1101"/>
        </w:trPr>
        <w:tc>
          <w:tcPr>
            <w:tcW w:w="1838" w:type="dxa"/>
          </w:tcPr>
          <w:p w14:paraId="276F9AB3" w14:textId="77777777" w:rsidR="00AC18AF" w:rsidRPr="00B10C62" w:rsidRDefault="00AC18AF" w:rsidP="00D44704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金融機関</w:t>
            </w:r>
          </w:p>
        </w:tc>
        <w:tc>
          <w:tcPr>
            <w:tcW w:w="4820" w:type="dxa"/>
            <w:gridSpan w:val="4"/>
          </w:tcPr>
          <w:p w14:paraId="7F8E7B32" w14:textId="354F1B85" w:rsidR="00AC18AF" w:rsidRPr="00B10C62" w:rsidRDefault="00AC18AF" w:rsidP="00D44704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  <w:p w14:paraId="181939E2" w14:textId="3AD369E9" w:rsidR="00AC18AF" w:rsidRPr="00B10C62" w:rsidRDefault="00AC18AF" w:rsidP="00F11B9E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3798" w:type="dxa"/>
            <w:gridSpan w:val="3"/>
          </w:tcPr>
          <w:p w14:paraId="1ACE4B60" w14:textId="77777777" w:rsidR="00AC18AF" w:rsidRPr="00B10C62" w:rsidRDefault="00AC18AF" w:rsidP="00D44704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EE016D" wp14:editId="49B994AE">
                      <wp:simplePos x="0" y="0"/>
                      <wp:positionH relativeFrom="column">
                        <wp:posOffset>1615440</wp:posOffset>
                      </wp:positionH>
                      <wp:positionV relativeFrom="paragraph">
                        <wp:posOffset>-21590</wp:posOffset>
                      </wp:positionV>
                      <wp:extent cx="739140" cy="792480"/>
                      <wp:effectExtent l="0" t="0" r="0" b="762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792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2390F1" w14:textId="77777777" w:rsidR="00AC18AF" w:rsidRDefault="00AC18AF" w:rsidP="00AC18AF">
                                  <w:pPr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 w:rsidRPr="004619DF"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>本店</w:t>
                                  </w:r>
                                  <w:r w:rsidRPr="004619DF"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  <w:p w14:paraId="157C4765" w14:textId="77777777" w:rsidR="00AC18AF" w:rsidRDefault="00AC18AF" w:rsidP="00AC18AF">
                                  <w:pPr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 w:rsidRPr="004619DF"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 xml:space="preserve">支店　</w:t>
                                  </w:r>
                                </w:p>
                                <w:p w14:paraId="5BCB9900" w14:textId="77777777" w:rsidR="00AC18AF" w:rsidRPr="004619DF" w:rsidRDefault="00AC18AF" w:rsidP="00AC18AF">
                                  <w:pPr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 w:rsidRPr="004619DF"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>出張所</w:t>
                                  </w:r>
                                  <w:r w:rsidRPr="004619DF"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E016D" id="テキスト ボックス 3" o:spid="_x0000_s1027" type="#_x0000_t202" style="position:absolute;left:0;text-align:left;margin-left:127.2pt;margin-top:-1.7pt;width:58.2pt;height:6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" filled="f" stroked="f" strokeweight=".5pt">
                      <v:textbox>
                        <w:txbxContent>
                          <w:p w14:paraId="5E2390F1" w14:textId="77777777" w:rsidR="00AC18AF" w:rsidRDefault="00AC18AF" w:rsidP="00AC18AF">
                            <w:pPr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4619DF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本店</w:t>
                            </w:r>
                            <w:r w:rsidRPr="004619DF">
                              <w:rPr>
                                <w:rFonts w:ascii="ＭＳ 明朝" w:eastAsia="ＭＳ 明朝" w:hAnsi="ＭＳ 明朝"/>
                                <w:szCs w:val="24"/>
                              </w:rPr>
                              <w:t xml:space="preserve">　</w:t>
                            </w:r>
                          </w:p>
                          <w:p w14:paraId="157C4765" w14:textId="77777777" w:rsidR="00AC18AF" w:rsidRDefault="00AC18AF" w:rsidP="00AC18AF">
                            <w:pPr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4619DF">
                              <w:rPr>
                                <w:rFonts w:ascii="ＭＳ 明朝" w:eastAsia="ＭＳ 明朝" w:hAnsi="ＭＳ 明朝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 xml:space="preserve">支店　</w:t>
                            </w:r>
                          </w:p>
                          <w:p w14:paraId="5BCB9900" w14:textId="77777777" w:rsidR="00AC18AF" w:rsidRPr="004619DF" w:rsidRDefault="00AC18AF" w:rsidP="00AC18AF">
                            <w:pPr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4619DF">
                              <w:rPr>
                                <w:rFonts w:ascii="ＭＳ 明朝" w:eastAsia="ＭＳ 明朝" w:hAnsi="ＭＳ 明朝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出張所</w:t>
                            </w:r>
                            <w:r w:rsidRPr="004619DF">
                              <w:rPr>
                                <w:rFonts w:ascii="ＭＳ 明朝" w:eastAsia="ＭＳ 明朝" w:hAnsi="ＭＳ 明朝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10C62" w:rsidRPr="00B10C62" w14:paraId="37F99D80" w14:textId="77777777" w:rsidTr="00B85CD6">
        <w:trPr>
          <w:trHeight w:val="400"/>
        </w:trPr>
        <w:tc>
          <w:tcPr>
            <w:tcW w:w="1838" w:type="dxa"/>
          </w:tcPr>
          <w:p w14:paraId="25FB9DD0" w14:textId="77777777" w:rsidR="00AC18AF" w:rsidRPr="00B10C62" w:rsidRDefault="00AC18AF" w:rsidP="00D44704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預金種別</w:t>
            </w:r>
          </w:p>
        </w:tc>
        <w:tc>
          <w:tcPr>
            <w:tcW w:w="8618" w:type="dxa"/>
            <w:gridSpan w:val="7"/>
          </w:tcPr>
          <w:p w14:paraId="40E1F826" w14:textId="77777777" w:rsidR="00AC18AF" w:rsidRPr="00B10C62" w:rsidRDefault="00AC18AF" w:rsidP="00D44704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□普通預金　　　　□当座預金</w:t>
            </w:r>
          </w:p>
        </w:tc>
      </w:tr>
      <w:tr w:rsidR="00B10C62" w:rsidRPr="00B10C62" w14:paraId="3BB1756A" w14:textId="77777777" w:rsidTr="004A40B7">
        <w:trPr>
          <w:trHeight w:val="259"/>
        </w:trPr>
        <w:tc>
          <w:tcPr>
            <w:tcW w:w="1838" w:type="dxa"/>
          </w:tcPr>
          <w:p w14:paraId="7E1C0D37" w14:textId="77777777" w:rsidR="00AC18AF" w:rsidRPr="00B10C62" w:rsidRDefault="00AC18AF" w:rsidP="00D44704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口座番号</w:t>
            </w:r>
          </w:p>
        </w:tc>
        <w:tc>
          <w:tcPr>
            <w:tcW w:w="1134" w:type="dxa"/>
            <w:vAlign w:val="center"/>
          </w:tcPr>
          <w:p w14:paraId="1533EF65" w14:textId="77777777" w:rsidR="00F11B9E" w:rsidRPr="00B10C62" w:rsidRDefault="00F11B9E" w:rsidP="004A40B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73A546" w14:textId="77777777" w:rsidR="00F11B9E" w:rsidRPr="00B10C62" w:rsidRDefault="00F11B9E" w:rsidP="004A40B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982F04" w14:textId="77777777" w:rsidR="00F11B9E" w:rsidRPr="00B10C62" w:rsidRDefault="00F11B9E" w:rsidP="004A40B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509C52" w14:textId="77777777" w:rsidR="00F11B9E" w:rsidRPr="00B10C62" w:rsidRDefault="00F11B9E" w:rsidP="004A40B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F89D6E6" w14:textId="77777777" w:rsidR="00F11B9E" w:rsidRPr="00B10C62" w:rsidRDefault="00F11B9E" w:rsidP="004A40B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605F89E" w14:textId="77777777" w:rsidR="00F11B9E" w:rsidRPr="00B10C62" w:rsidRDefault="00F11B9E" w:rsidP="004A40B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E1F8EAE" w14:textId="77777777" w:rsidR="00F11B9E" w:rsidRPr="00B10C62" w:rsidRDefault="00F11B9E" w:rsidP="004A40B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</w:tr>
      <w:tr w:rsidR="00B10C62" w:rsidRPr="00B10C62" w14:paraId="767CEDF3" w14:textId="77777777" w:rsidTr="00B85CD6">
        <w:tc>
          <w:tcPr>
            <w:tcW w:w="1838" w:type="dxa"/>
          </w:tcPr>
          <w:p w14:paraId="21F232EF" w14:textId="77777777" w:rsidR="00AC18AF" w:rsidRPr="00B10C62" w:rsidRDefault="00AC18AF" w:rsidP="00D44704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フリガナ</w:t>
            </w:r>
          </w:p>
        </w:tc>
        <w:tc>
          <w:tcPr>
            <w:tcW w:w="8618" w:type="dxa"/>
            <w:gridSpan w:val="7"/>
          </w:tcPr>
          <w:p w14:paraId="6398C2FA" w14:textId="77777777" w:rsidR="00AC18AF" w:rsidRPr="00B10C62" w:rsidRDefault="00AC18AF" w:rsidP="00D44704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</w:tr>
      <w:tr w:rsidR="00AC18AF" w:rsidRPr="00B10C62" w14:paraId="2BA6A847" w14:textId="77777777" w:rsidTr="00B85CD6">
        <w:trPr>
          <w:trHeight w:val="643"/>
        </w:trPr>
        <w:tc>
          <w:tcPr>
            <w:tcW w:w="1838" w:type="dxa"/>
          </w:tcPr>
          <w:p w14:paraId="7F11AE66" w14:textId="77777777" w:rsidR="00AC18AF" w:rsidRPr="00B10C62" w:rsidRDefault="00AC18AF" w:rsidP="00D44704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口座名義人</w:t>
            </w:r>
          </w:p>
          <w:p w14:paraId="31C16A28" w14:textId="682724EE" w:rsidR="00742085" w:rsidRPr="00B10C62" w:rsidRDefault="00742085" w:rsidP="00D44704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10C62">
              <w:rPr>
                <w:rFonts w:ascii="ＭＳ 明朝" w:eastAsia="ＭＳ 明朝" w:hAnsi="ＭＳ 明朝" w:hint="eastAsia"/>
                <w:color w:val="000000" w:themeColor="text1"/>
                <w:sz w:val="14"/>
                <w:szCs w:val="24"/>
              </w:rPr>
              <w:t>（補助金申請者に限る。）</w:t>
            </w:r>
          </w:p>
        </w:tc>
        <w:tc>
          <w:tcPr>
            <w:tcW w:w="8618" w:type="dxa"/>
            <w:gridSpan w:val="7"/>
          </w:tcPr>
          <w:p w14:paraId="64124324" w14:textId="77777777" w:rsidR="00AC18AF" w:rsidRPr="00B10C62" w:rsidRDefault="00AC18AF" w:rsidP="00D44704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</w:tr>
    </w:tbl>
    <w:p w14:paraId="33926A5C" w14:textId="6F4E08E0" w:rsidR="00F11B9E" w:rsidRPr="00B10C62" w:rsidRDefault="00F11B9E" w:rsidP="00AC18AF">
      <w:pPr>
        <w:spacing w:line="0" w:lineRule="atLeast"/>
        <w:rPr>
          <w:rFonts w:ascii="ＭＳ 明朝" w:eastAsia="ＭＳ 明朝" w:hAnsi="ＭＳ 明朝"/>
          <w:color w:val="000000" w:themeColor="text1"/>
          <w:sz w:val="2"/>
          <w:szCs w:val="2"/>
        </w:rPr>
      </w:pPr>
    </w:p>
    <w:sectPr w:rsidR="00F11B9E" w:rsidRPr="00B10C62" w:rsidSect="00915693">
      <w:headerReference w:type="even" r:id="rId7"/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4BF7A" w14:textId="77777777" w:rsidR="005777FC" w:rsidRDefault="005777FC" w:rsidP="00430D61">
      <w:r>
        <w:separator/>
      </w:r>
    </w:p>
  </w:endnote>
  <w:endnote w:type="continuationSeparator" w:id="0">
    <w:p w14:paraId="10E2B25C" w14:textId="77777777" w:rsidR="005777FC" w:rsidRDefault="005777FC" w:rsidP="0043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A4FEE" w14:textId="77777777" w:rsidR="005777FC" w:rsidRDefault="005777FC" w:rsidP="00430D61">
      <w:r>
        <w:separator/>
      </w:r>
    </w:p>
  </w:footnote>
  <w:footnote w:type="continuationSeparator" w:id="0">
    <w:p w14:paraId="5BFF291F" w14:textId="77777777" w:rsidR="005777FC" w:rsidRDefault="005777FC" w:rsidP="00430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248E5" w14:textId="6E6FFEE4" w:rsidR="00915693" w:rsidRDefault="00BA6B67" w:rsidP="00BA6B67">
    <w:pPr>
      <w:pStyle w:val="a8"/>
      <w:jc w:val="center"/>
    </w:pPr>
    <w:r>
      <w:rPr>
        <w:rFonts w:hint="eastAsia"/>
      </w:rPr>
      <w:t>（裏）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4B64D" w14:textId="28422B69" w:rsidR="00915693" w:rsidRDefault="00BA6B67" w:rsidP="007113E0">
    <w:pPr>
      <w:pStyle w:val="a8"/>
      <w:jc w:val="center"/>
    </w:pPr>
    <w:r>
      <w:rPr>
        <w:rFonts w:hint="eastAsia"/>
      </w:rPr>
      <w:t>（表）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F779D"/>
    <w:multiLevelType w:val="hybridMultilevel"/>
    <w:tmpl w:val="2A5C7032"/>
    <w:lvl w:ilvl="0" w:tplc="10EC9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2C976C2"/>
    <w:multiLevelType w:val="hybridMultilevel"/>
    <w:tmpl w:val="095A3386"/>
    <w:lvl w:ilvl="0" w:tplc="56D8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8A148C3"/>
    <w:multiLevelType w:val="hybridMultilevel"/>
    <w:tmpl w:val="AD8EC2CA"/>
    <w:lvl w:ilvl="0" w:tplc="C43CDF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F8F0274"/>
    <w:multiLevelType w:val="hybridMultilevel"/>
    <w:tmpl w:val="B6BA951A"/>
    <w:lvl w:ilvl="0" w:tplc="53F67A0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0107DE9"/>
    <w:multiLevelType w:val="hybridMultilevel"/>
    <w:tmpl w:val="58D42564"/>
    <w:lvl w:ilvl="0" w:tplc="4C48D5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11716357">
    <w:abstractNumId w:val="0"/>
  </w:num>
  <w:num w:numId="2" w16cid:durableId="935819993">
    <w:abstractNumId w:val="1"/>
  </w:num>
  <w:num w:numId="3" w16cid:durableId="568610234">
    <w:abstractNumId w:val="3"/>
  </w:num>
  <w:num w:numId="4" w16cid:durableId="1927958490">
    <w:abstractNumId w:val="4"/>
  </w:num>
  <w:num w:numId="5" w16cid:durableId="1204488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262"/>
    <w:rsid w:val="00002D08"/>
    <w:rsid w:val="0002309A"/>
    <w:rsid w:val="00034177"/>
    <w:rsid w:val="00057980"/>
    <w:rsid w:val="000608BE"/>
    <w:rsid w:val="0008532F"/>
    <w:rsid w:val="000A078C"/>
    <w:rsid w:val="000A2A17"/>
    <w:rsid w:val="000C5931"/>
    <w:rsid w:val="000F4800"/>
    <w:rsid w:val="00104503"/>
    <w:rsid w:val="00137E68"/>
    <w:rsid w:val="00160176"/>
    <w:rsid w:val="001623E9"/>
    <w:rsid w:val="001A22A8"/>
    <w:rsid w:val="001A39F9"/>
    <w:rsid w:val="001C0FA7"/>
    <w:rsid w:val="001D5268"/>
    <w:rsid w:val="001E7F5F"/>
    <w:rsid w:val="001F1DA8"/>
    <w:rsid w:val="001F4BBD"/>
    <w:rsid w:val="00204BFA"/>
    <w:rsid w:val="00206040"/>
    <w:rsid w:val="00207A96"/>
    <w:rsid w:val="002367A4"/>
    <w:rsid w:val="00251908"/>
    <w:rsid w:val="0028404F"/>
    <w:rsid w:val="00290E00"/>
    <w:rsid w:val="002A2CEA"/>
    <w:rsid w:val="002C4D80"/>
    <w:rsid w:val="002D42D9"/>
    <w:rsid w:val="003117D6"/>
    <w:rsid w:val="0031666E"/>
    <w:rsid w:val="00347ABD"/>
    <w:rsid w:val="00362B3C"/>
    <w:rsid w:val="0038089E"/>
    <w:rsid w:val="00386975"/>
    <w:rsid w:val="003E07F6"/>
    <w:rsid w:val="003E602A"/>
    <w:rsid w:val="00430D61"/>
    <w:rsid w:val="004619DF"/>
    <w:rsid w:val="0046369F"/>
    <w:rsid w:val="00473FCD"/>
    <w:rsid w:val="0047478A"/>
    <w:rsid w:val="0047494D"/>
    <w:rsid w:val="00492E8F"/>
    <w:rsid w:val="004A40B7"/>
    <w:rsid w:val="004A6263"/>
    <w:rsid w:val="004B45B3"/>
    <w:rsid w:val="004E4A38"/>
    <w:rsid w:val="004E7BF0"/>
    <w:rsid w:val="00523409"/>
    <w:rsid w:val="005238E4"/>
    <w:rsid w:val="00543B7D"/>
    <w:rsid w:val="005621D9"/>
    <w:rsid w:val="00567373"/>
    <w:rsid w:val="00572867"/>
    <w:rsid w:val="005777FC"/>
    <w:rsid w:val="0059757C"/>
    <w:rsid w:val="005A253F"/>
    <w:rsid w:val="005C3970"/>
    <w:rsid w:val="005C669A"/>
    <w:rsid w:val="005E3DB9"/>
    <w:rsid w:val="005E610F"/>
    <w:rsid w:val="00617CCD"/>
    <w:rsid w:val="00627893"/>
    <w:rsid w:val="00641543"/>
    <w:rsid w:val="006446FF"/>
    <w:rsid w:val="00661A0F"/>
    <w:rsid w:val="006926A6"/>
    <w:rsid w:val="006976F2"/>
    <w:rsid w:val="006E0DFE"/>
    <w:rsid w:val="006E66DB"/>
    <w:rsid w:val="006F2749"/>
    <w:rsid w:val="0070500C"/>
    <w:rsid w:val="007113E0"/>
    <w:rsid w:val="007174C5"/>
    <w:rsid w:val="00720AED"/>
    <w:rsid w:val="00742085"/>
    <w:rsid w:val="00742E59"/>
    <w:rsid w:val="00745075"/>
    <w:rsid w:val="00754E53"/>
    <w:rsid w:val="00763DB7"/>
    <w:rsid w:val="00796F5F"/>
    <w:rsid w:val="007B18C3"/>
    <w:rsid w:val="008073F5"/>
    <w:rsid w:val="00807BBB"/>
    <w:rsid w:val="0081236A"/>
    <w:rsid w:val="008361F5"/>
    <w:rsid w:val="00855C13"/>
    <w:rsid w:val="00861F7B"/>
    <w:rsid w:val="008A1486"/>
    <w:rsid w:val="008A2727"/>
    <w:rsid w:val="008A4D52"/>
    <w:rsid w:val="008D4174"/>
    <w:rsid w:val="00901863"/>
    <w:rsid w:val="009028BE"/>
    <w:rsid w:val="00905C38"/>
    <w:rsid w:val="00915693"/>
    <w:rsid w:val="0091626D"/>
    <w:rsid w:val="009406DF"/>
    <w:rsid w:val="00942700"/>
    <w:rsid w:val="00954C01"/>
    <w:rsid w:val="00993254"/>
    <w:rsid w:val="009E176F"/>
    <w:rsid w:val="00A0124F"/>
    <w:rsid w:val="00A05550"/>
    <w:rsid w:val="00A45C67"/>
    <w:rsid w:val="00A55A0B"/>
    <w:rsid w:val="00A64480"/>
    <w:rsid w:val="00A83679"/>
    <w:rsid w:val="00A94DB0"/>
    <w:rsid w:val="00A96B97"/>
    <w:rsid w:val="00A97E93"/>
    <w:rsid w:val="00AA2A49"/>
    <w:rsid w:val="00AA399C"/>
    <w:rsid w:val="00AA3C5D"/>
    <w:rsid w:val="00AC18AF"/>
    <w:rsid w:val="00AD2D47"/>
    <w:rsid w:val="00AF0257"/>
    <w:rsid w:val="00B10C62"/>
    <w:rsid w:val="00B14407"/>
    <w:rsid w:val="00B21248"/>
    <w:rsid w:val="00B35DF6"/>
    <w:rsid w:val="00B43262"/>
    <w:rsid w:val="00B45487"/>
    <w:rsid w:val="00B45B0B"/>
    <w:rsid w:val="00B557CE"/>
    <w:rsid w:val="00B813A3"/>
    <w:rsid w:val="00B814A4"/>
    <w:rsid w:val="00B85CD6"/>
    <w:rsid w:val="00BA6B67"/>
    <w:rsid w:val="00BB20F8"/>
    <w:rsid w:val="00BC270C"/>
    <w:rsid w:val="00C07BC6"/>
    <w:rsid w:val="00C10FB6"/>
    <w:rsid w:val="00C21D92"/>
    <w:rsid w:val="00C34E09"/>
    <w:rsid w:val="00C529DD"/>
    <w:rsid w:val="00C77801"/>
    <w:rsid w:val="00C80D99"/>
    <w:rsid w:val="00CE068D"/>
    <w:rsid w:val="00CF05D8"/>
    <w:rsid w:val="00CF25AD"/>
    <w:rsid w:val="00D00157"/>
    <w:rsid w:val="00D06E7D"/>
    <w:rsid w:val="00D075B1"/>
    <w:rsid w:val="00D44704"/>
    <w:rsid w:val="00D6580B"/>
    <w:rsid w:val="00DC303D"/>
    <w:rsid w:val="00DC589A"/>
    <w:rsid w:val="00E050A2"/>
    <w:rsid w:val="00E05261"/>
    <w:rsid w:val="00E104E0"/>
    <w:rsid w:val="00E22287"/>
    <w:rsid w:val="00E86FD1"/>
    <w:rsid w:val="00EA5CA3"/>
    <w:rsid w:val="00EC3CC1"/>
    <w:rsid w:val="00EE180D"/>
    <w:rsid w:val="00EF6036"/>
    <w:rsid w:val="00F069CE"/>
    <w:rsid w:val="00F11B9E"/>
    <w:rsid w:val="00F21431"/>
    <w:rsid w:val="00F35E11"/>
    <w:rsid w:val="00F40A7D"/>
    <w:rsid w:val="00F60433"/>
    <w:rsid w:val="00F64190"/>
    <w:rsid w:val="00F70187"/>
    <w:rsid w:val="00FA16B9"/>
    <w:rsid w:val="00FC6002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CF7C95"/>
  <w15:chartTrackingRefBased/>
  <w15:docId w15:val="{348E2125-6BE9-41CA-A152-3F78AA2A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43262"/>
  </w:style>
  <w:style w:type="character" w:customStyle="1" w:styleId="a4">
    <w:name w:val="日付 (文字)"/>
    <w:basedOn w:val="a0"/>
    <w:link w:val="a3"/>
    <w:uiPriority w:val="99"/>
    <w:semiHidden/>
    <w:rsid w:val="00B43262"/>
  </w:style>
  <w:style w:type="table" w:styleId="a5">
    <w:name w:val="Table Grid"/>
    <w:basedOn w:val="a1"/>
    <w:uiPriority w:val="39"/>
    <w:rsid w:val="00B4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367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367A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30D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30D61"/>
  </w:style>
  <w:style w:type="paragraph" w:styleId="aa">
    <w:name w:val="footer"/>
    <w:basedOn w:val="a"/>
    <w:link w:val="ab"/>
    <w:uiPriority w:val="99"/>
    <w:unhideWhenUsed/>
    <w:rsid w:val="00430D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30D61"/>
  </w:style>
  <w:style w:type="character" w:styleId="ac">
    <w:name w:val="annotation reference"/>
    <w:basedOn w:val="a0"/>
    <w:uiPriority w:val="99"/>
    <w:semiHidden/>
    <w:unhideWhenUsed/>
    <w:rsid w:val="005C397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C397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5C397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C397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C3970"/>
    <w:rPr>
      <w:b/>
      <w:bCs/>
    </w:rPr>
  </w:style>
  <w:style w:type="paragraph" w:styleId="af1">
    <w:name w:val="List Paragraph"/>
    <w:basedOn w:val="a"/>
    <w:uiPriority w:val="34"/>
    <w:qFormat/>
    <w:rsid w:val="00D075B1"/>
    <w:pPr>
      <w:ind w:leftChars="400" w:left="840"/>
    </w:pPr>
  </w:style>
  <w:style w:type="paragraph" w:styleId="af2">
    <w:name w:val="Revision"/>
    <w:hidden/>
    <w:uiPriority w:val="99"/>
    <w:semiHidden/>
    <w:rsid w:val="00942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若狭　拓弥</cp:lastModifiedBy>
  <cp:revision>5</cp:revision>
  <cp:lastPrinted>2026-03-20T09:35:00Z</cp:lastPrinted>
  <dcterms:created xsi:type="dcterms:W3CDTF">2026-03-17T02:17:00Z</dcterms:created>
  <dcterms:modified xsi:type="dcterms:W3CDTF">2026-03-20T09:35:00Z</dcterms:modified>
</cp:coreProperties>
</file>